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1CF7" w14:textId="057BEAE3" w:rsidR="004D0BF6" w:rsidRPr="00B60968" w:rsidRDefault="009A3259">
      <w:pPr>
        <w:rPr>
          <w:rFonts w:ascii="Helvetica" w:hAnsi="Helvetica"/>
          <w:b/>
        </w:rPr>
      </w:pPr>
      <w:r w:rsidRPr="00B60968">
        <w:rPr>
          <w:rFonts w:ascii="Helvetica" w:hAnsi="Helvetica"/>
          <w:b/>
        </w:rPr>
        <w:t xml:space="preserve">Trauma Informed Yoga Teacher Training Schedule </w:t>
      </w:r>
    </w:p>
    <w:p w14:paraId="7DEEC15B" w14:textId="4B7CB76B" w:rsidR="009A3259" w:rsidRPr="009A3259" w:rsidRDefault="009A3259">
      <w:pPr>
        <w:rPr>
          <w:rFonts w:ascii="Helvetica" w:hAnsi="Helvetica"/>
        </w:rPr>
      </w:pPr>
    </w:p>
    <w:tbl>
      <w:tblPr>
        <w:tblStyle w:val="TableGrid"/>
        <w:tblW w:w="0" w:type="auto"/>
        <w:tblLook w:val="04A0" w:firstRow="1" w:lastRow="0" w:firstColumn="1" w:lastColumn="0" w:noHBand="0" w:noVBand="1"/>
      </w:tblPr>
      <w:tblGrid>
        <w:gridCol w:w="1456"/>
        <w:gridCol w:w="3228"/>
        <w:gridCol w:w="2483"/>
        <w:gridCol w:w="2183"/>
      </w:tblGrid>
      <w:tr w:rsidR="00B60968" w:rsidRPr="009A3259" w14:paraId="5C468511" w14:textId="77777777" w:rsidTr="009D2B3B">
        <w:tc>
          <w:tcPr>
            <w:tcW w:w="1425" w:type="dxa"/>
          </w:tcPr>
          <w:p w14:paraId="3ADCEF78" w14:textId="07DC1C6D" w:rsidR="009A3259" w:rsidRPr="00B60968" w:rsidRDefault="009A3259">
            <w:pPr>
              <w:rPr>
                <w:rFonts w:ascii="Helvetica" w:hAnsi="Helvetica"/>
                <w:b/>
              </w:rPr>
            </w:pPr>
            <w:r w:rsidRPr="00B60968">
              <w:rPr>
                <w:rFonts w:ascii="Helvetica" w:hAnsi="Helvetica"/>
                <w:b/>
              </w:rPr>
              <w:t>Week 1</w:t>
            </w:r>
          </w:p>
        </w:tc>
        <w:tc>
          <w:tcPr>
            <w:tcW w:w="3245" w:type="dxa"/>
          </w:tcPr>
          <w:p w14:paraId="48DBAB21" w14:textId="72BDF37C" w:rsidR="009A3259" w:rsidRPr="00B60968" w:rsidRDefault="007F2CF7">
            <w:pPr>
              <w:rPr>
                <w:rFonts w:ascii="Helvetica" w:hAnsi="Helvetica"/>
                <w:b/>
              </w:rPr>
            </w:pPr>
            <w:r w:rsidRPr="00B60968">
              <w:rPr>
                <w:rFonts w:ascii="Helvetica" w:hAnsi="Helvetica"/>
                <w:b/>
              </w:rPr>
              <w:t xml:space="preserve">Session </w:t>
            </w:r>
          </w:p>
        </w:tc>
        <w:tc>
          <w:tcPr>
            <w:tcW w:w="2483" w:type="dxa"/>
          </w:tcPr>
          <w:p w14:paraId="2E40F757" w14:textId="1EFF6096" w:rsidR="009A3259" w:rsidRPr="00B60968" w:rsidRDefault="007F2CF7">
            <w:pPr>
              <w:rPr>
                <w:rFonts w:ascii="Helvetica" w:hAnsi="Helvetica"/>
                <w:b/>
              </w:rPr>
            </w:pPr>
            <w:r w:rsidRPr="00B60968">
              <w:rPr>
                <w:rFonts w:ascii="Helvetica" w:hAnsi="Helvetica"/>
                <w:b/>
              </w:rPr>
              <w:t>Instructor</w:t>
            </w:r>
            <w:r w:rsidR="00E56EC7" w:rsidRPr="00B60968">
              <w:rPr>
                <w:rFonts w:ascii="Helvetica" w:hAnsi="Helvetica"/>
                <w:b/>
              </w:rPr>
              <w:t>/facilitator</w:t>
            </w:r>
          </w:p>
        </w:tc>
        <w:tc>
          <w:tcPr>
            <w:tcW w:w="2197" w:type="dxa"/>
          </w:tcPr>
          <w:p w14:paraId="0D5DA318" w14:textId="779DCD3F" w:rsidR="009A3259" w:rsidRPr="00B60968" w:rsidRDefault="007F2CF7">
            <w:pPr>
              <w:rPr>
                <w:rFonts w:ascii="Helvetica" w:hAnsi="Helvetica"/>
                <w:b/>
              </w:rPr>
            </w:pPr>
            <w:r w:rsidRPr="00B60968">
              <w:rPr>
                <w:rFonts w:ascii="Helvetica" w:hAnsi="Helvetica"/>
                <w:b/>
              </w:rPr>
              <w:t>notes</w:t>
            </w:r>
          </w:p>
        </w:tc>
      </w:tr>
      <w:tr w:rsidR="00B60968" w14:paraId="02F78AD4" w14:textId="77777777" w:rsidTr="009D2B3B">
        <w:tc>
          <w:tcPr>
            <w:tcW w:w="1425" w:type="dxa"/>
          </w:tcPr>
          <w:p w14:paraId="44A17880" w14:textId="77777777" w:rsidR="009A3259" w:rsidRPr="002E6B4A" w:rsidRDefault="009A3259">
            <w:pPr>
              <w:rPr>
                <w:b/>
              </w:rPr>
            </w:pPr>
            <w:r w:rsidRPr="002E6B4A">
              <w:rPr>
                <w:b/>
              </w:rPr>
              <w:t>Session 1</w:t>
            </w:r>
          </w:p>
          <w:p w14:paraId="35327FAB" w14:textId="77777777" w:rsidR="009A3259" w:rsidRDefault="009A3259">
            <w:r>
              <w:t>March 24, 2023</w:t>
            </w:r>
          </w:p>
          <w:p w14:paraId="186BC39B" w14:textId="4059E3D9" w:rsidR="009A3259" w:rsidRDefault="009A3259">
            <w:r>
              <w:t>5:00pm-6:60pm EST</w:t>
            </w:r>
          </w:p>
        </w:tc>
        <w:tc>
          <w:tcPr>
            <w:tcW w:w="3245" w:type="dxa"/>
          </w:tcPr>
          <w:p w14:paraId="2782ECA1" w14:textId="77777777" w:rsidR="009A3259" w:rsidRDefault="009A3259">
            <w:r w:rsidRPr="0082146A">
              <w:rPr>
                <w:b/>
              </w:rPr>
              <w:t>Student Orientation</w:t>
            </w:r>
            <w:r>
              <w:t xml:space="preserve"> – course pack access and orientation</w:t>
            </w:r>
          </w:p>
          <w:p w14:paraId="2EFDE795" w14:textId="77777777" w:rsidR="007F2CF7" w:rsidRDefault="007F2CF7">
            <w:r>
              <w:t>Q&amp;A</w:t>
            </w:r>
          </w:p>
          <w:p w14:paraId="390B22E4" w14:textId="77777777" w:rsidR="007F2CF7" w:rsidRDefault="007F2CF7">
            <w:r>
              <w:t>Preparing for each week</w:t>
            </w:r>
            <w:r>
              <w:br/>
              <w:t>Reading, reflecting and discussion</w:t>
            </w:r>
          </w:p>
          <w:p w14:paraId="793BD065" w14:textId="584B7C73" w:rsidR="006665E6" w:rsidRDefault="006665E6">
            <w:r>
              <w:t>*Slack Group Orientation for Community Connection</w:t>
            </w:r>
          </w:p>
        </w:tc>
        <w:tc>
          <w:tcPr>
            <w:tcW w:w="2483" w:type="dxa"/>
          </w:tcPr>
          <w:p w14:paraId="06B6B0A6" w14:textId="6FD606C6" w:rsidR="009A3259" w:rsidRDefault="009A3259">
            <w:r>
              <w:t xml:space="preserve">Denise Davis-Gains </w:t>
            </w:r>
          </w:p>
        </w:tc>
        <w:tc>
          <w:tcPr>
            <w:tcW w:w="2197" w:type="dxa"/>
          </w:tcPr>
          <w:p w14:paraId="1AFB17BA" w14:textId="77777777" w:rsidR="009A3259" w:rsidRDefault="009A3259">
            <w:r>
              <w:t>Meet the team</w:t>
            </w:r>
          </w:p>
          <w:p w14:paraId="29A390D2" w14:textId="65D42839" w:rsidR="009A3259" w:rsidRDefault="009A3259"/>
        </w:tc>
      </w:tr>
      <w:tr w:rsidR="00B60968" w14:paraId="439767FA" w14:textId="77777777" w:rsidTr="009D2B3B">
        <w:tc>
          <w:tcPr>
            <w:tcW w:w="1425" w:type="dxa"/>
          </w:tcPr>
          <w:p w14:paraId="6D95A5E1" w14:textId="77777777" w:rsidR="009A3259" w:rsidRDefault="009A3259"/>
        </w:tc>
        <w:tc>
          <w:tcPr>
            <w:tcW w:w="3245" w:type="dxa"/>
          </w:tcPr>
          <w:p w14:paraId="210991CB" w14:textId="77777777" w:rsidR="009A3259" w:rsidRDefault="009A3259"/>
        </w:tc>
        <w:tc>
          <w:tcPr>
            <w:tcW w:w="2483" w:type="dxa"/>
          </w:tcPr>
          <w:p w14:paraId="072AD644" w14:textId="77777777" w:rsidR="009A3259" w:rsidRDefault="009A3259"/>
        </w:tc>
        <w:tc>
          <w:tcPr>
            <w:tcW w:w="2197" w:type="dxa"/>
          </w:tcPr>
          <w:p w14:paraId="116AA70D" w14:textId="77777777" w:rsidR="009A3259" w:rsidRDefault="009A3259"/>
        </w:tc>
      </w:tr>
      <w:tr w:rsidR="00B60968" w14:paraId="2D2D08C7" w14:textId="77777777" w:rsidTr="009D2B3B">
        <w:tc>
          <w:tcPr>
            <w:tcW w:w="1425" w:type="dxa"/>
          </w:tcPr>
          <w:p w14:paraId="227CBBE3" w14:textId="0F260DFE" w:rsidR="009A3259" w:rsidRPr="00B60968" w:rsidRDefault="009A3259">
            <w:pPr>
              <w:rPr>
                <w:b/>
              </w:rPr>
            </w:pPr>
            <w:r w:rsidRPr="00B60968">
              <w:rPr>
                <w:b/>
              </w:rPr>
              <w:t>Week 2</w:t>
            </w:r>
          </w:p>
        </w:tc>
        <w:tc>
          <w:tcPr>
            <w:tcW w:w="3245" w:type="dxa"/>
          </w:tcPr>
          <w:p w14:paraId="2640B3AE" w14:textId="77777777" w:rsidR="009A3259" w:rsidRDefault="009A3259"/>
        </w:tc>
        <w:tc>
          <w:tcPr>
            <w:tcW w:w="2483" w:type="dxa"/>
          </w:tcPr>
          <w:p w14:paraId="1B39E73D" w14:textId="77777777" w:rsidR="009A3259" w:rsidRDefault="009A3259"/>
        </w:tc>
        <w:tc>
          <w:tcPr>
            <w:tcW w:w="2197" w:type="dxa"/>
          </w:tcPr>
          <w:p w14:paraId="1768DE83" w14:textId="77777777" w:rsidR="009A3259" w:rsidRDefault="009A3259"/>
        </w:tc>
      </w:tr>
      <w:tr w:rsidR="00B60968" w14:paraId="700B9391" w14:textId="77777777" w:rsidTr="009D2B3B">
        <w:tc>
          <w:tcPr>
            <w:tcW w:w="1425" w:type="dxa"/>
          </w:tcPr>
          <w:p w14:paraId="44EEF7DC" w14:textId="77777777" w:rsidR="009A3259" w:rsidRPr="002E6B4A" w:rsidRDefault="009A3259">
            <w:pPr>
              <w:rPr>
                <w:b/>
              </w:rPr>
            </w:pPr>
            <w:r w:rsidRPr="002E6B4A">
              <w:rPr>
                <w:b/>
              </w:rPr>
              <w:t>Session 2</w:t>
            </w:r>
          </w:p>
          <w:p w14:paraId="33B6952F" w14:textId="594D9DFB" w:rsidR="009A3259" w:rsidRDefault="009A3259">
            <w:r>
              <w:t>March 28, 2023</w:t>
            </w:r>
            <w:r>
              <w:br/>
              <w:t>2:30pm-4:30pm EST</w:t>
            </w:r>
          </w:p>
        </w:tc>
        <w:tc>
          <w:tcPr>
            <w:tcW w:w="3245" w:type="dxa"/>
          </w:tcPr>
          <w:p w14:paraId="7DE80BBC" w14:textId="77777777" w:rsidR="009A3259" w:rsidRDefault="009A3259">
            <w:r w:rsidRPr="009A3259">
              <w:rPr>
                <w:b/>
              </w:rPr>
              <w:t>Course Overview</w:t>
            </w:r>
            <w:r w:rsidRPr="009A3259">
              <w:rPr>
                <w:b/>
              </w:rPr>
              <w:br/>
            </w:r>
            <w:r>
              <w:t>Defining Trauma</w:t>
            </w:r>
          </w:p>
          <w:p w14:paraId="54B732D7" w14:textId="7A0AD2ED" w:rsidR="009A3259" w:rsidRDefault="009A3259">
            <w:r>
              <w:t>The Kosha Model and other Yoga Lens that we look through</w:t>
            </w:r>
            <w:r>
              <w:br/>
              <w:t>Community Agreements and Respect</w:t>
            </w:r>
            <w:r>
              <w:br/>
              <w:t>Accessibility check in</w:t>
            </w:r>
          </w:p>
          <w:p w14:paraId="7E85EC36" w14:textId="1FFF1955" w:rsidR="009A3259" w:rsidRDefault="009A3259">
            <w:r>
              <w:t>30min Break out roo</w:t>
            </w:r>
            <w:r w:rsidR="007F2CF7">
              <w:t>m</w:t>
            </w:r>
          </w:p>
        </w:tc>
        <w:tc>
          <w:tcPr>
            <w:tcW w:w="2483" w:type="dxa"/>
          </w:tcPr>
          <w:p w14:paraId="72C3C009" w14:textId="41CA3C12" w:rsidR="009A3259" w:rsidRDefault="009A3259">
            <w:r>
              <w:t xml:space="preserve">Denise Davis-Gains </w:t>
            </w:r>
          </w:p>
        </w:tc>
        <w:tc>
          <w:tcPr>
            <w:tcW w:w="2197" w:type="dxa"/>
          </w:tcPr>
          <w:p w14:paraId="35854D51" w14:textId="77777777" w:rsidR="009A3259" w:rsidRPr="0082146A" w:rsidRDefault="007F2CF7">
            <w:pPr>
              <w:rPr>
                <w:b/>
              </w:rPr>
            </w:pPr>
            <w:r w:rsidRPr="0082146A">
              <w:rPr>
                <w:b/>
              </w:rPr>
              <w:t>Discussion Prompts:</w:t>
            </w:r>
          </w:p>
          <w:p w14:paraId="5AAB132D" w14:textId="49935DE1" w:rsidR="007F2CF7" w:rsidRDefault="007F2CF7"/>
        </w:tc>
      </w:tr>
      <w:tr w:rsidR="00B60968" w14:paraId="1F47AB67" w14:textId="77777777" w:rsidTr="009D2B3B">
        <w:tc>
          <w:tcPr>
            <w:tcW w:w="1425" w:type="dxa"/>
          </w:tcPr>
          <w:p w14:paraId="072902F0" w14:textId="77777777" w:rsidR="009A3259" w:rsidRDefault="009A3259"/>
        </w:tc>
        <w:tc>
          <w:tcPr>
            <w:tcW w:w="3245" w:type="dxa"/>
          </w:tcPr>
          <w:p w14:paraId="4B625BF9" w14:textId="77777777" w:rsidR="009A3259" w:rsidRDefault="009A3259"/>
        </w:tc>
        <w:tc>
          <w:tcPr>
            <w:tcW w:w="2483" w:type="dxa"/>
          </w:tcPr>
          <w:p w14:paraId="176F2E6F" w14:textId="77777777" w:rsidR="009A3259" w:rsidRDefault="009A3259"/>
        </w:tc>
        <w:tc>
          <w:tcPr>
            <w:tcW w:w="2197" w:type="dxa"/>
          </w:tcPr>
          <w:p w14:paraId="1F551D09" w14:textId="77777777" w:rsidR="009A3259" w:rsidRDefault="009A3259"/>
        </w:tc>
      </w:tr>
      <w:tr w:rsidR="00B60968" w14:paraId="66DD62CA" w14:textId="77777777" w:rsidTr="009D2B3B">
        <w:tc>
          <w:tcPr>
            <w:tcW w:w="1425" w:type="dxa"/>
          </w:tcPr>
          <w:p w14:paraId="0C623FDD" w14:textId="77777777" w:rsidR="009A3259" w:rsidRPr="002E6B4A" w:rsidRDefault="009A3259">
            <w:pPr>
              <w:rPr>
                <w:b/>
              </w:rPr>
            </w:pPr>
            <w:r w:rsidRPr="002E6B4A">
              <w:rPr>
                <w:b/>
              </w:rPr>
              <w:t>Session 3</w:t>
            </w:r>
          </w:p>
          <w:p w14:paraId="3F65627E" w14:textId="77777777" w:rsidR="009A3259" w:rsidRDefault="009A3259">
            <w:r>
              <w:t>March 29, 2023</w:t>
            </w:r>
          </w:p>
          <w:p w14:paraId="1B874CB0" w14:textId="5AD14276" w:rsidR="009A3259" w:rsidRDefault="009A3259">
            <w:r>
              <w:t xml:space="preserve">2:30-4:30pm </w:t>
            </w:r>
            <w:r w:rsidR="00FA1167">
              <w:t>EST</w:t>
            </w:r>
          </w:p>
        </w:tc>
        <w:tc>
          <w:tcPr>
            <w:tcW w:w="3245" w:type="dxa"/>
          </w:tcPr>
          <w:p w14:paraId="03CBA427" w14:textId="77777777" w:rsidR="009A3259" w:rsidRDefault="009A3259">
            <w:pPr>
              <w:rPr>
                <w:b/>
              </w:rPr>
            </w:pPr>
            <w:proofErr w:type="spellStart"/>
            <w:r w:rsidRPr="009A3259">
              <w:rPr>
                <w:b/>
              </w:rPr>
              <w:t>Ananmaya</w:t>
            </w:r>
            <w:proofErr w:type="spellEnd"/>
            <w:r w:rsidRPr="009A3259">
              <w:rPr>
                <w:b/>
              </w:rPr>
              <w:t xml:space="preserve"> Kosha</w:t>
            </w:r>
          </w:p>
          <w:p w14:paraId="3B97645A" w14:textId="77777777" w:rsidR="009A3259" w:rsidRDefault="009A3259">
            <w:r>
              <w:t>Embodiment and trauma</w:t>
            </w:r>
          </w:p>
          <w:p w14:paraId="1A5050CE" w14:textId="68EDC783" w:rsidR="007F2CF7" w:rsidRDefault="007F2CF7">
            <w:r>
              <w:t>Earth Element</w:t>
            </w:r>
            <w:r>
              <w:br/>
              <w:t xml:space="preserve">Homework Assignment: What does ritually </w:t>
            </w:r>
            <w:r w:rsidR="0082146A">
              <w:t>cleansing</w:t>
            </w:r>
            <w:r>
              <w:t xml:space="preserve"> the body look like for you? </w:t>
            </w:r>
          </w:p>
          <w:p w14:paraId="3095AD3E" w14:textId="3F899264" w:rsidR="007F2CF7" w:rsidRPr="009A3259" w:rsidRDefault="007F2CF7">
            <w:r>
              <w:t>30min break out room</w:t>
            </w:r>
          </w:p>
        </w:tc>
        <w:tc>
          <w:tcPr>
            <w:tcW w:w="2483" w:type="dxa"/>
          </w:tcPr>
          <w:p w14:paraId="7923EAED" w14:textId="3EE70F3F" w:rsidR="009A3259" w:rsidRDefault="007F2CF7">
            <w:r>
              <w:t xml:space="preserve">Denise Davis-Gains </w:t>
            </w:r>
          </w:p>
        </w:tc>
        <w:tc>
          <w:tcPr>
            <w:tcW w:w="2197" w:type="dxa"/>
          </w:tcPr>
          <w:p w14:paraId="66140184" w14:textId="6DCA1263" w:rsidR="009A3259" w:rsidRPr="0082146A" w:rsidRDefault="0082146A">
            <w:pPr>
              <w:rPr>
                <w:color w:val="000000" w:themeColor="text1"/>
              </w:rPr>
            </w:pPr>
            <w:r>
              <w:rPr>
                <w:color w:val="000000" w:themeColor="text1"/>
              </w:rPr>
              <w:t>*</w:t>
            </w:r>
            <w:r w:rsidR="007F2CF7" w:rsidRPr="0082146A">
              <w:rPr>
                <w:color w:val="000000" w:themeColor="text1"/>
              </w:rPr>
              <w:t>Share link to master class on spiritual problems</w:t>
            </w:r>
          </w:p>
          <w:p w14:paraId="77E49D56" w14:textId="77777777" w:rsidR="007F2CF7" w:rsidRDefault="007F2CF7"/>
          <w:p w14:paraId="71F88A45" w14:textId="6C863420" w:rsidR="007F2CF7" w:rsidRPr="0082146A" w:rsidRDefault="007F2CF7">
            <w:pPr>
              <w:rPr>
                <w:b/>
              </w:rPr>
            </w:pPr>
            <w:r w:rsidRPr="0082146A">
              <w:rPr>
                <w:b/>
              </w:rPr>
              <w:t>Discussion Prompts</w:t>
            </w:r>
          </w:p>
        </w:tc>
      </w:tr>
      <w:tr w:rsidR="009D2B3B" w14:paraId="22F98E5C" w14:textId="77777777" w:rsidTr="009D2B3B">
        <w:tc>
          <w:tcPr>
            <w:tcW w:w="1425" w:type="dxa"/>
          </w:tcPr>
          <w:p w14:paraId="18C9A295" w14:textId="77777777" w:rsidR="009D2B3B" w:rsidRDefault="009D2B3B"/>
        </w:tc>
        <w:tc>
          <w:tcPr>
            <w:tcW w:w="3245" w:type="dxa"/>
          </w:tcPr>
          <w:p w14:paraId="0A6F002E" w14:textId="77777777" w:rsidR="009D2B3B" w:rsidRPr="009A3259" w:rsidRDefault="009D2B3B">
            <w:pPr>
              <w:rPr>
                <w:b/>
              </w:rPr>
            </w:pPr>
          </w:p>
        </w:tc>
        <w:tc>
          <w:tcPr>
            <w:tcW w:w="2483" w:type="dxa"/>
          </w:tcPr>
          <w:p w14:paraId="5F669437" w14:textId="77777777" w:rsidR="009D2B3B" w:rsidRDefault="009D2B3B"/>
        </w:tc>
        <w:tc>
          <w:tcPr>
            <w:tcW w:w="2197" w:type="dxa"/>
          </w:tcPr>
          <w:p w14:paraId="7D50E1F6" w14:textId="77777777" w:rsidR="009D2B3B" w:rsidRDefault="009D2B3B">
            <w:pPr>
              <w:rPr>
                <w:color w:val="000000" w:themeColor="text1"/>
              </w:rPr>
            </w:pPr>
          </w:p>
        </w:tc>
      </w:tr>
      <w:tr w:rsidR="009D2B3B" w14:paraId="6063660B" w14:textId="77777777" w:rsidTr="009D2B3B">
        <w:tc>
          <w:tcPr>
            <w:tcW w:w="1425" w:type="dxa"/>
          </w:tcPr>
          <w:p w14:paraId="6B1B599C" w14:textId="77777777" w:rsidR="009D2B3B" w:rsidRPr="002E6B4A" w:rsidRDefault="009D2B3B" w:rsidP="009D2B3B">
            <w:pPr>
              <w:rPr>
                <w:b/>
              </w:rPr>
            </w:pPr>
            <w:r w:rsidRPr="002E6B4A">
              <w:rPr>
                <w:b/>
              </w:rPr>
              <w:t>Session 4</w:t>
            </w:r>
          </w:p>
          <w:p w14:paraId="26E744BC" w14:textId="29C1A431" w:rsidR="009D2B3B" w:rsidRDefault="009D2B3B" w:rsidP="009D2B3B">
            <w:r>
              <w:t>Recorded online</w:t>
            </w:r>
          </w:p>
        </w:tc>
        <w:tc>
          <w:tcPr>
            <w:tcW w:w="3245" w:type="dxa"/>
          </w:tcPr>
          <w:p w14:paraId="1144AE3A" w14:textId="37E4D63B" w:rsidR="009D2B3B" w:rsidRPr="009A3259" w:rsidRDefault="009D2B3B" w:rsidP="009D2B3B">
            <w:pPr>
              <w:rPr>
                <w:b/>
              </w:rPr>
            </w:pPr>
            <w:r>
              <w:rPr>
                <w:b/>
              </w:rPr>
              <w:t>Anamaya Kosha pt.2</w:t>
            </w:r>
          </w:p>
        </w:tc>
        <w:tc>
          <w:tcPr>
            <w:tcW w:w="2483" w:type="dxa"/>
          </w:tcPr>
          <w:p w14:paraId="12DC96F4" w14:textId="60FB6023" w:rsidR="009D2B3B" w:rsidRDefault="009D2B3B" w:rsidP="009D2B3B">
            <w:r>
              <w:t>Denise Davis-Gains</w:t>
            </w:r>
          </w:p>
        </w:tc>
        <w:tc>
          <w:tcPr>
            <w:tcW w:w="2197" w:type="dxa"/>
          </w:tcPr>
          <w:p w14:paraId="3397C4BD" w14:textId="26A3FC3A" w:rsidR="009D2B3B" w:rsidRDefault="009D2B3B" w:rsidP="009D2B3B">
            <w:pPr>
              <w:rPr>
                <w:color w:val="000000" w:themeColor="text1"/>
              </w:rPr>
            </w:pPr>
            <w:r w:rsidRPr="0082146A">
              <w:rPr>
                <w:b/>
              </w:rPr>
              <w:t>Discussion Prompts</w:t>
            </w:r>
          </w:p>
        </w:tc>
      </w:tr>
      <w:tr w:rsidR="007117FE" w14:paraId="212C262D" w14:textId="77777777" w:rsidTr="009D2B3B">
        <w:tc>
          <w:tcPr>
            <w:tcW w:w="1425" w:type="dxa"/>
          </w:tcPr>
          <w:p w14:paraId="18E296E1" w14:textId="77777777" w:rsidR="009D2B3B" w:rsidRDefault="009D2B3B" w:rsidP="009D2B3B"/>
        </w:tc>
        <w:tc>
          <w:tcPr>
            <w:tcW w:w="3245" w:type="dxa"/>
          </w:tcPr>
          <w:p w14:paraId="47C2F6B3" w14:textId="77777777" w:rsidR="009D2B3B" w:rsidRPr="009A3259" w:rsidRDefault="009D2B3B" w:rsidP="009D2B3B">
            <w:pPr>
              <w:rPr>
                <w:b/>
              </w:rPr>
            </w:pPr>
          </w:p>
        </w:tc>
        <w:tc>
          <w:tcPr>
            <w:tcW w:w="2483" w:type="dxa"/>
          </w:tcPr>
          <w:p w14:paraId="1D7F1D60" w14:textId="77777777" w:rsidR="009D2B3B" w:rsidRDefault="009D2B3B" w:rsidP="009D2B3B"/>
        </w:tc>
        <w:tc>
          <w:tcPr>
            <w:tcW w:w="2197" w:type="dxa"/>
          </w:tcPr>
          <w:p w14:paraId="3096B861" w14:textId="77777777" w:rsidR="009D2B3B" w:rsidRDefault="009D2B3B" w:rsidP="009D2B3B"/>
        </w:tc>
      </w:tr>
      <w:tr w:rsidR="007117FE" w14:paraId="28E413A2" w14:textId="77777777" w:rsidTr="009D2B3B">
        <w:tc>
          <w:tcPr>
            <w:tcW w:w="1425" w:type="dxa"/>
          </w:tcPr>
          <w:p w14:paraId="733D0858" w14:textId="4B564F9D" w:rsidR="009D2B3B" w:rsidRPr="00B60968" w:rsidRDefault="009D2B3B" w:rsidP="009D2B3B">
            <w:pPr>
              <w:rPr>
                <w:b/>
              </w:rPr>
            </w:pPr>
            <w:r w:rsidRPr="00B60968">
              <w:rPr>
                <w:b/>
              </w:rPr>
              <w:t>Week 3</w:t>
            </w:r>
          </w:p>
        </w:tc>
        <w:tc>
          <w:tcPr>
            <w:tcW w:w="3245" w:type="dxa"/>
          </w:tcPr>
          <w:p w14:paraId="077611F5" w14:textId="7B2305AC" w:rsidR="009D2B3B" w:rsidRPr="009A3259" w:rsidRDefault="009D2B3B" w:rsidP="009D2B3B">
            <w:pPr>
              <w:rPr>
                <w:b/>
              </w:rPr>
            </w:pPr>
          </w:p>
        </w:tc>
        <w:tc>
          <w:tcPr>
            <w:tcW w:w="2483" w:type="dxa"/>
          </w:tcPr>
          <w:p w14:paraId="579B8C64" w14:textId="77777777" w:rsidR="009D2B3B" w:rsidRDefault="009D2B3B" w:rsidP="009D2B3B"/>
        </w:tc>
        <w:tc>
          <w:tcPr>
            <w:tcW w:w="2197" w:type="dxa"/>
          </w:tcPr>
          <w:p w14:paraId="0565AE80" w14:textId="77777777" w:rsidR="009D2B3B" w:rsidRDefault="009D2B3B" w:rsidP="009D2B3B"/>
        </w:tc>
      </w:tr>
      <w:tr w:rsidR="007117FE" w14:paraId="6706EAE8" w14:textId="77777777" w:rsidTr="009D2B3B">
        <w:tc>
          <w:tcPr>
            <w:tcW w:w="1425" w:type="dxa"/>
          </w:tcPr>
          <w:p w14:paraId="45BA6D68" w14:textId="1E295156" w:rsidR="009D2B3B" w:rsidRDefault="009D2B3B" w:rsidP="009D2B3B"/>
        </w:tc>
        <w:tc>
          <w:tcPr>
            <w:tcW w:w="3245" w:type="dxa"/>
          </w:tcPr>
          <w:p w14:paraId="1C0418F5" w14:textId="7985D42A" w:rsidR="009D2B3B" w:rsidRPr="009A3259" w:rsidRDefault="009D2B3B" w:rsidP="009D2B3B">
            <w:pPr>
              <w:rPr>
                <w:b/>
              </w:rPr>
            </w:pPr>
          </w:p>
        </w:tc>
        <w:tc>
          <w:tcPr>
            <w:tcW w:w="2483" w:type="dxa"/>
          </w:tcPr>
          <w:p w14:paraId="643E313D" w14:textId="01AA337C" w:rsidR="009D2B3B" w:rsidRDefault="009D2B3B" w:rsidP="009D2B3B"/>
        </w:tc>
        <w:tc>
          <w:tcPr>
            <w:tcW w:w="2197" w:type="dxa"/>
          </w:tcPr>
          <w:p w14:paraId="40F3E0E1" w14:textId="51D55EFF" w:rsidR="009D2B3B" w:rsidRDefault="009D2B3B" w:rsidP="009D2B3B"/>
        </w:tc>
      </w:tr>
      <w:tr w:rsidR="007117FE" w14:paraId="45A14A5A" w14:textId="77777777" w:rsidTr="009D2B3B">
        <w:tc>
          <w:tcPr>
            <w:tcW w:w="1425" w:type="dxa"/>
          </w:tcPr>
          <w:p w14:paraId="55EF0770" w14:textId="7A5BB483" w:rsidR="009D2B3B" w:rsidRDefault="009D2B3B" w:rsidP="009D2B3B"/>
        </w:tc>
        <w:tc>
          <w:tcPr>
            <w:tcW w:w="3245" w:type="dxa"/>
          </w:tcPr>
          <w:p w14:paraId="4DFD4654" w14:textId="77777777" w:rsidR="009D2B3B" w:rsidRPr="009A3259" w:rsidRDefault="009D2B3B" w:rsidP="009D2B3B">
            <w:pPr>
              <w:rPr>
                <w:b/>
              </w:rPr>
            </w:pPr>
          </w:p>
        </w:tc>
        <w:tc>
          <w:tcPr>
            <w:tcW w:w="2483" w:type="dxa"/>
          </w:tcPr>
          <w:p w14:paraId="087FDAE9" w14:textId="77777777" w:rsidR="009D2B3B" w:rsidRDefault="009D2B3B" w:rsidP="009D2B3B"/>
        </w:tc>
        <w:tc>
          <w:tcPr>
            <w:tcW w:w="2197" w:type="dxa"/>
          </w:tcPr>
          <w:p w14:paraId="2BFDE0AE" w14:textId="77777777" w:rsidR="009D2B3B" w:rsidRDefault="009D2B3B" w:rsidP="009D2B3B"/>
        </w:tc>
      </w:tr>
      <w:tr w:rsidR="007117FE" w14:paraId="587E7EBE" w14:textId="77777777" w:rsidTr="009D2B3B">
        <w:tc>
          <w:tcPr>
            <w:tcW w:w="1425" w:type="dxa"/>
          </w:tcPr>
          <w:p w14:paraId="32E468BC" w14:textId="77777777" w:rsidR="009D2B3B" w:rsidRDefault="009D2B3B" w:rsidP="009D2B3B"/>
        </w:tc>
        <w:tc>
          <w:tcPr>
            <w:tcW w:w="3245" w:type="dxa"/>
          </w:tcPr>
          <w:p w14:paraId="7F92CFC8" w14:textId="77777777" w:rsidR="009D2B3B" w:rsidRPr="009A3259" w:rsidRDefault="009D2B3B" w:rsidP="009D2B3B">
            <w:pPr>
              <w:rPr>
                <w:b/>
              </w:rPr>
            </w:pPr>
          </w:p>
        </w:tc>
        <w:tc>
          <w:tcPr>
            <w:tcW w:w="2483" w:type="dxa"/>
          </w:tcPr>
          <w:p w14:paraId="3E3A238B" w14:textId="77777777" w:rsidR="009D2B3B" w:rsidRDefault="009D2B3B" w:rsidP="009D2B3B"/>
        </w:tc>
        <w:tc>
          <w:tcPr>
            <w:tcW w:w="2197" w:type="dxa"/>
          </w:tcPr>
          <w:p w14:paraId="577256F3" w14:textId="77777777" w:rsidR="009D2B3B" w:rsidRDefault="009D2B3B" w:rsidP="009D2B3B"/>
        </w:tc>
      </w:tr>
      <w:tr w:rsidR="007117FE" w14:paraId="254A9227" w14:textId="77777777" w:rsidTr="009D2B3B">
        <w:tc>
          <w:tcPr>
            <w:tcW w:w="1425" w:type="dxa"/>
          </w:tcPr>
          <w:p w14:paraId="2800B09C" w14:textId="77777777" w:rsidR="009D2B3B" w:rsidRPr="002E6B4A" w:rsidRDefault="009D2B3B" w:rsidP="009D2B3B">
            <w:pPr>
              <w:rPr>
                <w:b/>
              </w:rPr>
            </w:pPr>
            <w:r w:rsidRPr="002E6B4A">
              <w:rPr>
                <w:b/>
              </w:rPr>
              <w:t>Session 6</w:t>
            </w:r>
          </w:p>
          <w:p w14:paraId="3D84208C" w14:textId="258266ED" w:rsidR="009D2B3B" w:rsidRDefault="009D2B3B" w:rsidP="009D2B3B">
            <w:r>
              <w:t>April 4</w:t>
            </w:r>
            <w:r w:rsidR="00816A4C">
              <w:t xml:space="preserve"> </w:t>
            </w:r>
          </w:p>
          <w:p w14:paraId="40DA4DE1" w14:textId="10E16677" w:rsidR="009D2B3B" w:rsidRPr="00964F5C" w:rsidRDefault="009D2B3B" w:rsidP="009D2B3B">
            <w:pPr>
              <w:rPr>
                <w:b/>
              </w:rPr>
            </w:pPr>
            <w:r>
              <w:t>2:30-4:30pm EST</w:t>
            </w:r>
          </w:p>
        </w:tc>
        <w:tc>
          <w:tcPr>
            <w:tcW w:w="3245" w:type="dxa"/>
          </w:tcPr>
          <w:p w14:paraId="3224A146" w14:textId="77777777" w:rsidR="009D2B3B" w:rsidRDefault="009D2B3B" w:rsidP="009D2B3B">
            <w:pPr>
              <w:rPr>
                <w:b/>
              </w:rPr>
            </w:pPr>
            <w:r>
              <w:rPr>
                <w:b/>
              </w:rPr>
              <w:t>Pranamaya Kosha</w:t>
            </w:r>
          </w:p>
          <w:p w14:paraId="424BBD31" w14:textId="77777777" w:rsidR="009D2B3B" w:rsidRDefault="009D2B3B" w:rsidP="009D2B3B">
            <w:r>
              <w:t>Energy Body and Trauma</w:t>
            </w:r>
          </w:p>
          <w:p w14:paraId="11EA7F57" w14:textId="6EA5D491" w:rsidR="009D2B3B" w:rsidRPr="009A3259" w:rsidRDefault="009D2B3B" w:rsidP="009D2B3B">
            <w:pPr>
              <w:rPr>
                <w:b/>
              </w:rPr>
            </w:pPr>
            <w:r>
              <w:t>Water Element</w:t>
            </w:r>
          </w:p>
        </w:tc>
        <w:tc>
          <w:tcPr>
            <w:tcW w:w="2483" w:type="dxa"/>
          </w:tcPr>
          <w:p w14:paraId="6C23F4D5" w14:textId="6AD8C1B9" w:rsidR="009D2B3B" w:rsidRDefault="009D2B3B" w:rsidP="009D2B3B">
            <w:r>
              <w:t>Denise Davis-Gains</w:t>
            </w:r>
          </w:p>
        </w:tc>
        <w:tc>
          <w:tcPr>
            <w:tcW w:w="2197" w:type="dxa"/>
          </w:tcPr>
          <w:p w14:paraId="3A74937A" w14:textId="67DF26CE" w:rsidR="009D2B3B" w:rsidRDefault="009D2B3B" w:rsidP="009D2B3B">
            <w:r w:rsidRPr="0082146A">
              <w:rPr>
                <w:b/>
              </w:rPr>
              <w:t>Discussion Prompts</w:t>
            </w:r>
          </w:p>
        </w:tc>
      </w:tr>
      <w:tr w:rsidR="007117FE" w14:paraId="7B8B0D03" w14:textId="77777777" w:rsidTr="009D2B3B">
        <w:tc>
          <w:tcPr>
            <w:tcW w:w="1425" w:type="dxa"/>
          </w:tcPr>
          <w:p w14:paraId="021B55A2" w14:textId="749F396B" w:rsidR="009D2B3B" w:rsidRPr="00E23452" w:rsidRDefault="009D2B3B" w:rsidP="009D2B3B">
            <w:pPr>
              <w:rPr>
                <w:b/>
              </w:rPr>
            </w:pPr>
            <w:r w:rsidRPr="00E23452">
              <w:rPr>
                <w:b/>
              </w:rPr>
              <w:t>Integration-I</w:t>
            </w:r>
          </w:p>
          <w:p w14:paraId="37B9C147" w14:textId="77777777" w:rsidR="009D2B3B" w:rsidRDefault="009D2B3B" w:rsidP="009D2B3B">
            <w:r>
              <w:t>April 7</w:t>
            </w:r>
          </w:p>
          <w:p w14:paraId="612EAE04" w14:textId="7DCB3B68" w:rsidR="009D2B3B" w:rsidRDefault="009D2B3B" w:rsidP="009D2B3B">
            <w:r>
              <w:lastRenderedPageBreak/>
              <w:t>3-4:30pm EST</w:t>
            </w:r>
          </w:p>
        </w:tc>
        <w:tc>
          <w:tcPr>
            <w:tcW w:w="3245" w:type="dxa"/>
          </w:tcPr>
          <w:p w14:paraId="56D6AD56" w14:textId="0ED8B8BB" w:rsidR="009D2B3B" w:rsidRPr="009A3259" w:rsidRDefault="009D2B3B" w:rsidP="009D2B3B">
            <w:pPr>
              <w:rPr>
                <w:b/>
              </w:rPr>
            </w:pPr>
            <w:r>
              <w:rPr>
                <w:b/>
              </w:rPr>
              <w:lastRenderedPageBreak/>
              <w:t>Integration - I</w:t>
            </w:r>
          </w:p>
        </w:tc>
        <w:tc>
          <w:tcPr>
            <w:tcW w:w="2483" w:type="dxa"/>
          </w:tcPr>
          <w:p w14:paraId="6F26CBCA" w14:textId="77777777" w:rsidR="009D2B3B" w:rsidRDefault="009D2B3B" w:rsidP="009D2B3B">
            <w:r>
              <w:t>Denise Davis-Gains</w:t>
            </w:r>
          </w:p>
          <w:p w14:paraId="04C4ACF0" w14:textId="75E0B6C0" w:rsidR="009D2B3B" w:rsidRDefault="009D2B3B" w:rsidP="009D2B3B"/>
        </w:tc>
        <w:tc>
          <w:tcPr>
            <w:tcW w:w="2197" w:type="dxa"/>
          </w:tcPr>
          <w:p w14:paraId="082B2DDC" w14:textId="5AED6B93" w:rsidR="009D2B3B" w:rsidRDefault="009D2B3B" w:rsidP="009D2B3B"/>
        </w:tc>
      </w:tr>
      <w:tr w:rsidR="007117FE" w14:paraId="029715F1" w14:textId="77777777" w:rsidTr="009D2B3B">
        <w:tc>
          <w:tcPr>
            <w:tcW w:w="1425" w:type="dxa"/>
          </w:tcPr>
          <w:p w14:paraId="7DAE817A" w14:textId="77777777" w:rsidR="009D2B3B" w:rsidRDefault="009D2B3B" w:rsidP="009D2B3B"/>
        </w:tc>
        <w:tc>
          <w:tcPr>
            <w:tcW w:w="3245" w:type="dxa"/>
          </w:tcPr>
          <w:p w14:paraId="2AAA1B7C" w14:textId="77777777" w:rsidR="009D2B3B" w:rsidRPr="009A3259" w:rsidRDefault="009D2B3B" w:rsidP="009D2B3B">
            <w:pPr>
              <w:rPr>
                <w:b/>
              </w:rPr>
            </w:pPr>
          </w:p>
        </w:tc>
        <w:tc>
          <w:tcPr>
            <w:tcW w:w="2483" w:type="dxa"/>
          </w:tcPr>
          <w:p w14:paraId="5AED28C1" w14:textId="77777777" w:rsidR="009D2B3B" w:rsidRDefault="009D2B3B" w:rsidP="009D2B3B"/>
        </w:tc>
        <w:tc>
          <w:tcPr>
            <w:tcW w:w="2197" w:type="dxa"/>
          </w:tcPr>
          <w:p w14:paraId="5741639B" w14:textId="77777777" w:rsidR="009D2B3B" w:rsidRDefault="009D2B3B" w:rsidP="009D2B3B"/>
        </w:tc>
      </w:tr>
      <w:tr w:rsidR="007117FE" w14:paraId="3B4BCEBC" w14:textId="77777777" w:rsidTr="009D2B3B">
        <w:tc>
          <w:tcPr>
            <w:tcW w:w="1425" w:type="dxa"/>
          </w:tcPr>
          <w:p w14:paraId="37D83E55" w14:textId="37AE50F1" w:rsidR="009D2B3B" w:rsidRPr="00B60968" w:rsidRDefault="009D2B3B" w:rsidP="009D2B3B">
            <w:pPr>
              <w:rPr>
                <w:b/>
              </w:rPr>
            </w:pPr>
            <w:r w:rsidRPr="00B60968">
              <w:rPr>
                <w:b/>
              </w:rPr>
              <w:t>Week 4</w:t>
            </w:r>
          </w:p>
        </w:tc>
        <w:tc>
          <w:tcPr>
            <w:tcW w:w="3245" w:type="dxa"/>
          </w:tcPr>
          <w:p w14:paraId="7DDC0C4E" w14:textId="77777777" w:rsidR="009D2B3B" w:rsidRPr="009A3259" w:rsidRDefault="009D2B3B" w:rsidP="009D2B3B">
            <w:pPr>
              <w:rPr>
                <w:b/>
              </w:rPr>
            </w:pPr>
          </w:p>
        </w:tc>
        <w:tc>
          <w:tcPr>
            <w:tcW w:w="2483" w:type="dxa"/>
          </w:tcPr>
          <w:p w14:paraId="7DD10CD6" w14:textId="77777777" w:rsidR="009D2B3B" w:rsidRDefault="009D2B3B" w:rsidP="009D2B3B"/>
        </w:tc>
        <w:tc>
          <w:tcPr>
            <w:tcW w:w="2197" w:type="dxa"/>
          </w:tcPr>
          <w:p w14:paraId="57E65B5C" w14:textId="77777777" w:rsidR="009D2B3B" w:rsidRDefault="009D2B3B" w:rsidP="009D2B3B"/>
        </w:tc>
      </w:tr>
      <w:tr w:rsidR="007117FE" w14:paraId="4A8489F8" w14:textId="77777777" w:rsidTr="009D2B3B">
        <w:tc>
          <w:tcPr>
            <w:tcW w:w="1425" w:type="dxa"/>
          </w:tcPr>
          <w:p w14:paraId="1FA2CC24" w14:textId="77777777" w:rsidR="009D2B3B" w:rsidRDefault="009D2B3B" w:rsidP="009D2B3B"/>
        </w:tc>
        <w:tc>
          <w:tcPr>
            <w:tcW w:w="3245" w:type="dxa"/>
          </w:tcPr>
          <w:p w14:paraId="437E54EC" w14:textId="77777777" w:rsidR="009D2B3B" w:rsidRPr="009A3259" w:rsidRDefault="009D2B3B" w:rsidP="009D2B3B">
            <w:pPr>
              <w:rPr>
                <w:b/>
              </w:rPr>
            </w:pPr>
          </w:p>
        </w:tc>
        <w:tc>
          <w:tcPr>
            <w:tcW w:w="2483" w:type="dxa"/>
          </w:tcPr>
          <w:p w14:paraId="608CC563" w14:textId="77777777" w:rsidR="009D2B3B" w:rsidRDefault="009D2B3B" w:rsidP="009D2B3B"/>
        </w:tc>
        <w:tc>
          <w:tcPr>
            <w:tcW w:w="2197" w:type="dxa"/>
          </w:tcPr>
          <w:p w14:paraId="137D5723" w14:textId="77777777" w:rsidR="009D2B3B" w:rsidRDefault="009D2B3B" w:rsidP="009D2B3B"/>
        </w:tc>
      </w:tr>
      <w:tr w:rsidR="007117FE" w14:paraId="55D250EC" w14:textId="77777777" w:rsidTr="009D2B3B">
        <w:tc>
          <w:tcPr>
            <w:tcW w:w="1425" w:type="dxa"/>
          </w:tcPr>
          <w:p w14:paraId="17A34B28" w14:textId="77777777" w:rsidR="009D2B3B" w:rsidRPr="002E6B4A" w:rsidRDefault="009D2B3B" w:rsidP="009D2B3B">
            <w:pPr>
              <w:rPr>
                <w:b/>
              </w:rPr>
            </w:pPr>
            <w:r w:rsidRPr="002E6B4A">
              <w:rPr>
                <w:b/>
              </w:rPr>
              <w:t>Sesssion 7</w:t>
            </w:r>
          </w:p>
          <w:p w14:paraId="352897C2" w14:textId="77777777" w:rsidR="009D2B3B" w:rsidRDefault="009D2B3B" w:rsidP="009D2B3B">
            <w:r>
              <w:t>April 12</w:t>
            </w:r>
          </w:p>
          <w:p w14:paraId="1D5C2C11" w14:textId="51238CC8" w:rsidR="009D2B3B" w:rsidRDefault="009D2B3B" w:rsidP="009D2B3B">
            <w:r>
              <w:t>2:30-4:30pm EST</w:t>
            </w:r>
          </w:p>
        </w:tc>
        <w:tc>
          <w:tcPr>
            <w:tcW w:w="3245" w:type="dxa"/>
          </w:tcPr>
          <w:p w14:paraId="741342B1" w14:textId="22930A1C" w:rsidR="009D2B3B" w:rsidRPr="009A3259" w:rsidRDefault="009D2B3B" w:rsidP="009D2B3B">
            <w:pPr>
              <w:rPr>
                <w:b/>
              </w:rPr>
            </w:pPr>
            <w:r>
              <w:rPr>
                <w:b/>
              </w:rPr>
              <w:t>Pranamaya Kosha pt.2</w:t>
            </w:r>
          </w:p>
        </w:tc>
        <w:tc>
          <w:tcPr>
            <w:tcW w:w="2483" w:type="dxa"/>
          </w:tcPr>
          <w:p w14:paraId="21F27B2F" w14:textId="3CCBC921" w:rsidR="009D2B3B" w:rsidRDefault="009D2B3B" w:rsidP="009D2B3B">
            <w:r>
              <w:t xml:space="preserve">Denise Davis-Gains </w:t>
            </w:r>
          </w:p>
        </w:tc>
        <w:tc>
          <w:tcPr>
            <w:tcW w:w="2197" w:type="dxa"/>
          </w:tcPr>
          <w:p w14:paraId="6E6C8FB7" w14:textId="6144BD64" w:rsidR="009D2B3B" w:rsidRDefault="009D2B3B" w:rsidP="009D2B3B">
            <w:r w:rsidRPr="0082146A">
              <w:rPr>
                <w:b/>
              </w:rPr>
              <w:t>Discussion Prompts</w:t>
            </w:r>
          </w:p>
        </w:tc>
      </w:tr>
      <w:tr w:rsidR="009D2B3B" w14:paraId="4BEF362F" w14:textId="77777777" w:rsidTr="009D2B3B">
        <w:tc>
          <w:tcPr>
            <w:tcW w:w="1425" w:type="dxa"/>
          </w:tcPr>
          <w:p w14:paraId="20FC4786" w14:textId="77777777" w:rsidR="009D2B3B" w:rsidRDefault="009D2B3B" w:rsidP="009D2B3B"/>
        </w:tc>
        <w:tc>
          <w:tcPr>
            <w:tcW w:w="3245" w:type="dxa"/>
          </w:tcPr>
          <w:p w14:paraId="09509136" w14:textId="77777777" w:rsidR="009D2B3B" w:rsidRDefault="009D2B3B" w:rsidP="009D2B3B">
            <w:pPr>
              <w:rPr>
                <w:b/>
              </w:rPr>
            </w:pPr>
          </w:p>
        </w:tc>
        <w:tc>
          <w:tcPr>
            <w:tcW w:w="2483" w:type="dxa"/>
          </w:tcPr>
          <w:p w14:paraId="72DF7A90" w14:textId="77777777" w:rsidR="009D2B3B" w:rsidRDefault="009D2B3B" w:rsidP="009D2B3B"/>
        </w:tc>
        <w:tc>
          <w:tcPr>
            <w:tcW w:w="2197" w:type="dxa"/>
          </w:tcPr>
          <w:p w14:paraId="026DDE20" w14:textId="77777777" w:rsidR="009D2B3B" w:rsidRDefault="009D2B3B" w:rsidP="009D2B3B"/>
        </w:tc>
      </w:tr>
      <w:tr w:rsidR="009D2B3B" w14:paraId="1AEFB95E" w14:textId="77777777" w:rsidTr="009D2B3B">
        <w:tc>
          <w:tcPr>
            <w:tcW w:w="1425" w:type="dxa"/>
          </w:tcPr>
          <w:p w14:paraId="0A442AFF" w14:textId="77777777" w:rsidR="009D2B3B" w:rsidRPr="002E6B4A" w:rsidRDefault="009D2B3B" w:rsidP="009D2B3B">
            <w:pPr>
              <w:rPr>
                <w:b/>
              </w:rPr>
            </w:pPr>
            <w:r w:rsidRPr="002E6B4A">
              <w:rPr>
                <w:b/>
              </w:rPr>
              <w:t>Session 8</w:t>
            </w:r>
          </w:p>
          <w:p w14:paraId="3A4103AF" w14:textId="12C421AB" w:rsidR="009D2B3B" w:rsidRDefault="009D2B3B" w:rsidP="009D2B3B">
            <w:r>
              <w:t>Recorded online</w:t>
            </w:r>
          </w:p>
        </w:tc>
        <w:tc>
          <w:tcPr>
            <w:tcW w:w="3245" w:type="dxa"/>
          </w:tcPr>
          <w:p w14:paraId="6B373400" w14:textId="4F68232C" w:rsidR="009D2B3B" w:rsidRDefault="009D2B3B" w:rsidP="009D2B3B">
            <w:pPr>
              <w:rPr>
                <w:b/>
              </w:rPr>
            </w:pPr>
            <w:r w:rsidRPr="00FA1167">
              <w:rPr>
                <w:b/>
              </w:rPr>
              <w:t>Pranamaya Kosha pt.3</w:t>
            </w:r>
          </w:p>
        </w:tc>
        <w:tc>
          <w:tcPr>
            <w:tcW w:w="2483" w:type="dxa"/>
          </w:tcPr>
          <w:p w14:paraId="3FD2E5A0" w14:textId="691A3E07" w:rsidR="009D2B3B" w:rsidRDefault="009D2B3B" w:rsidP="009D2B3B">
            <w:r>
              <w:t>Denise Davis-Gains</w:t>
            </w:r>
          </w:p>
        </w:tc>
        <w:tc>
          <w:tcPr>
            <w:tcW w:w="2197" w:type="dxa"/>
          </w:tcPr>
          <w:p w14:paraId="18C00E42" w14:textId="2522A11D" w:rsidR="009D2B3B" w:rsidRDefault="009D2B3B" w:rsidP="009D2B3B">
            <w:r w:rsidRPr="0082146A">
              <w:rPr>
                <w:b/>
              </w:rPr>
              <w:t>Discussion Prompts</w:t>
            </w:r>
          </w:p>
        </w:tc>
      </w:tr>
      <w:tr w:rsidR="007117FE" w14:paraId="342C406B" w14:textId="77777777" w:rsidTr="009D2B3B">
        <w:tc>
          <w:tcPr>
            <w:tcW w:w="1425" w:type="dxa"/>
          </w:tcPr>
          <w:p w14:paraId="631EFA45" w14:textId="77777777" w:rsidR="009D2B3B" w:rsidRDefault="009D2B3B" w:rsidP="009D2B3B"/>
        </w:tc>
        <w:tc>
          <w:tcPr>
            <w:tcW w:w="3245" w:type="dxa"/>
          </w:tcPr>
          <w:p w14:paraId="3674053B" w14:textId="77777777" w:rsidR="009D2B3B" w:rsidRPr="009A3259" w:rsidRDefault="009D2B3B" w:rsidP="009D2B3B">
            <w:pPr>
              <w:rPr>
                <w:b/>
              </w:rPr>
            </w:pPr>
          </w:p>
        </w:tc>
        <w:tc>
          <w:tcPr>
            <w:tcW w:w="2483" w:type="dxa"/>
          </w:tcPr>
          <w:p w14:paraId="1BF96BF2" w14:textId="77777777" w:rsidR="009D2B3B" w:rsidRDefault="009D2B3B" w:rsidP="009D2B3B"/>
        </w:tc>
        <w:tc>
          <w:tcPr>
            <w:tcW w:w="2197" w:type="dxa"/>
          </w:tcPr>
          <w:p w14:paraId="4AAEEFA4" w14:textId="77777777" w:rsidR="009D2B3B" w:rsidRDefault="009D2B3B" w:rsidP="009D2B3B"/>
        </w:tc>
      </w:tr>
      <w:tr w:rsidR="007117FE" w14:paraId="3BA2AF70" w14:textId="77777777" w:rsidTr="009D2B3B">
        <w:tc>
          <w:tcPr>
            <w:tcW w:w="1425" w:type="dxa"/>
          </w:tcPr>
          <w:p w14:paraId="5495E001" w14:textId="77777777" w:rsidR="009D2B3B" w:rsidRPr="002E6B4A" w:rsidRDefault="009D2B3B" w:rsidP="009D2B3B">
            <w:pPr>
              <w:rPr>
                <w:b/>
              </w:rPr>
            </w:pPr>
            <w:r w:rsidRPr="002E6B4A">
              <w:rPr>
                <w:b/>
              </w:rPr>
              <w:t>Guest Instructor</w:t>
            </w:r>
          </w:p>
          <w:p w14:paraId="39601E43" w14:textId="32D2A365" w:rsidR="009D2B3B" w:rsidRDefault="009D2B3B" w:rsidP="009D2B3B">
            <w:r>
              <w:t>April 13</w:t>
            </w:r>
            <w:r>
              <w:br/>
              <w:t>12:00 – 1:30pm EST</w:t>
            </w:r>
          </w:p>
        </w:tc>
        <w:tc>
          <w:tcPr>
            <w:tcW w:w="3245" w:type="dxa"/>
          </w:tcPr>
          <w:p w14:paraId="759004DA" w14:textId="77777777" w:rsidR="009D2B3B" w:rsidRDefault="009D2B3B" w:rsidP="009D2B3B">
            <w:pPr>
              <w:rPr>
                <w:b/>
              </w:rPr>
            </w:pPr>
            <w:r>
              <w:rPr>
                <w:b/>
              </w:rPr>
              <w:t>Greif, Death and Dying</w:t>
            </w:r>
            <w:r w:rsidR="00686607">
              <w:rPr>
                <w:b/>
              </w:rPr>
              <w:t xml:space="preserve"> </w:t>
            </w:r>
          </w:p>
          <w:p w14:paraId="3775B2E1" w14:textId="46983B56" w:rsidR="00686607" w:rsidRPr="00686607" w:rsidRDefault="00686607" w:rsidP="009D2B3B">
            <w:pPr>
              <w:rPr>
                <w:i/>
              </w:rPr>
            </w:pPr>
            <w:r w:rsidRPr="00686607">
              <w:rPr>
                <w:i/>
              </w:rPr>
              <w:t>Insert title of presentation here</w:t>
            </w:r>
          </w:p>
        </w:tc>
        <w:tc>
          <w:tcPr>
            <w:tcW w:w="2483" w:type="dxa"/>
          </w:tcPr>
          <w:p w14:paraId="395C209B" w14:textId="033ED710" w:rsidR="009D2B3B" w:rsidRDefault="00686607" w:rsidP="009D2B3B">
            <w:r>
              <w:t>Jason Wendroff-Rawnicki</w:t>
            </w:r>
          </w:p>
        </w:tc>
        <w:tc>
          <w:tcPr>
            <w:tcW w:w="2197" w:type="dxa"/>
          </w:tcPr>
          <w:p w14:paraId="1E5B9CFF" w14:textId="77777777" w:rsidR="009D2B3B" w:rsidRDefault="009D2B3B" w:rsidP="009D2B3B"/>
        </w:tc>
      </w:tr>
      <w:tr w:rsidR="00686607" w14:paraId="034607E0" w14:textId="77777777" w:rsidTr="009D2B3B">
        <w:tc>
          <w:tcPr>
            <w:tcW w:w="1425" w:type="dxa"/>
          </w:tcPr>
          <w:p w14:paraId="7208719A" w14:textId="77777777" w:rsidR="00686607" w:rsidRDefault="00686607" w:rsidP="009D2B3B"/>
        </w:tc>
        <w:tc>
          <w:tcPr>
            <w:tcW w:w="3245" w:type="dxa"/>
          </w:tcPr>
          <w:p w14:paraId="48FB049A" w14:textId="77777777" w:rsidR="00686607" w:rsidRDefault="00686607" w:rsidP="009D2B3B">
            <w:pPr>
              <w:rPr>
                <w:b/>
              </w:rPr>
            </w:pPr>
          </w:p>
        </w:tc>
        <w:tc>
          <w:tcPr>
            <w:tcW w:w="2483" w:type="dxa"/>
          </w:tcPr>
          <w:p w14:paraId="60EC51E6" w14:textId="77777777" w:rsidR="00686607" w:rsidRDefault="00686607" w:rsidP="009D2B3B"/>
        </w:tc>
        <w:tc>
          <w:tcPr>
            <w:tcW w:w="2197" w:type="dxa"/>
          </w:tcPr>
          <w:p w14:paraId="650EC91B" w14:textId="77777777" w:rsidR="00686607" w:rsidRDefault="00686607" w:rsidP="009D2B3B"/>
        </w:tc>
      </w:tr>
      <w:tr w:rsidR="00686607" w14:paraId="5D10996D" w14:textId="77777777" w:rsidTr="009D2B3B">
        <w:tc>
          <w:tcPr>
            <w:tcW w:w="1425" w:type="dxa"/>
          </w:tcPr>
          <w:p w14:paraId="1D11F7B7" w14:textId="6D178926" w:rsidR="00686607" w:rsidRDefault="00686607" w:rsidP="00686607">
            <w:r w:rsidRPr="002E6B4A">
              <w:rPr>
                <w:b/>
              </w:rPr>
              <w:t>Film &amp; Discussion</w:t>
            </w:r>
            <w:r>
              <w:br/>
              <w:t>April 14</w:t>
            </w:r>
            <w:r>
              <w:br/>
              <w:t xml:space="preserve">5pm </w:t>
            </w:r>
            <w:r>
              <w:br/>
            </w:r>
          </w:p>
        </w:tc>
        <w:tc>
          <w:tcPr>
            <w:tcW w:w="3245" w:type="dxa"/>
          </w:tcPr>
          <w:p w14:paraId="72ACBCF1" w14:textId="08465E5F" w:rsidR="00686607" w:rsidRDefault="00686607" w:rsidP="00686607">
            <w:r w:rsidRPr="00537CA7">
              <w:rPr>
                <w:b/>
                <w:u w:val="single"/>
              </w:rPr>
              <w:t>The Wisdom of Trauma</w:t>
            </w:r>
            <w:r>
              <w:rPr>
                <w:b/>
                <w:u w:val="single"/>
              </w:rPr>
              <w:t xml:space="preserve"> </w:t>
            </w:r>
            <w:r>
              <w:rPr>
                <w:b/>
                <w:u w:val="single"/>
              </w:rPr>
              <w:br/>
            </w:r>
            <w:r>
              <w:t xml:space="preserve">A film by </w:t>
            </w:r>
            <w:r w:rsidR="006B3F6F">
              <w:t>Gabor</w:t>
            </w:r>
            <w:r>
              <w:t xml:space="preserve"> Maté</w:t>
            </w:r>
          </w:p>
          <w:p w14:paraId="5558EC57" w14:textId="77777777" w:rsidR="00686607" w:rsidRDefault="00686607" w:rsidP="00686607">
            <w:pPr>
              <w:rPr>
                <w:b/>
              </w:rPr>
            </w:pPr>
          </w:p>
        </w:tc>
        <w:tc>
          <w:tcPr>
            <w:tcW w:w="2483" w:type="dxa"/>
          </w:tcPr>
          <w:p w14:paraId="4F6F9CAC" w14:textId="136540B3" w:rsidR="00686607" w:rsidRDefault="002E6B4A" w:rsidP="00686607">
            <w:r>
              <w:t>TBA</w:t>
            </w:r>
          </w:p>
        </w:tc>
        <w:tc>
          <w:tcPr>
            <w:tcW w:w="2197" w:type="dxa"/>
          </w:tcPr>
          <w:p w14:paraId="07DA4EE0" w14:textId="77777777" w:rsidR="00686607" w:rsidRDefault="00686607" w:rsidP="00686607"/>
        </w:tc>
      </w:tr>
      <w:tr w:rsidR="009D2B3B" w14:paraId="293D0C5D" w14:textId="77777777" w:rsidTr="009D2B3B">
        <w:tc>
          <w:tcPr>
            <w:tcW w:w="1425" w:type="dxa"/>
          </w:tcPr>
          <w:p w14:paraId="0D2DDFBB" w14:textId="261009AE" w:rsidR="009D2B3B" w:rsidRDefault="009D2B3B" w:rsidP="009D2B3B"/>
        </w:tc>
        <w:tc>
          <w:tcPr>
            <w:tcW w:w="3245" w:type="dxa"/>
          </w:tcPr>
          <w:p w14:paraId="33ECB48B" w14:textId="77777777" w:rsidR="009D2B3B" w:rsidRDefault="009D2B3B" w:rsidP="009D2B3B">
            <w:pPr>
              <w:rPr>
                <w:b/>
              </w:rPr>
            </w:pPr>
          </w:p>
        </w:tc>
        <w:tc>
          <w:tcPr>
            <w:tcW w:w="2483" w:type="dxa"/>
          </w:tcPr>
          <w:p w14:paraId="1AD70766" w14:textId="77777777" w:rsidR="009D2B3B" w:rsidRDefault="009D2B3B" w:rsidP="009D2B3B"/>
        </w:tc>
        <w:tc>
          <w:tcPr>
            <w:tcW w:w="2197" w:type="dxa"/>
          </w:tcPr>
          <w:p w14:paraId="464391CC" w14:textId="77777777" w:rsidR="009D2B3B" w:rsidRDefault="009D2B3B" w:rsidP="009D2B3B"/>
        </w:tc>
      </w:tr>
      <w:tr w:rsidR="009D2B3B" w14:paraId="5E245552" w14:textId="77777777" w:rsidTr="009D2B3B">
        <w:tc>
          <w:tcPr>
            <w:tcW w:w="1425" w:type="dxa"/>
          </w:tcPr>
          <w:p w14:paraId="7635F09A" w14:textId="77777777" w:rsidR="009D2B3B" w:rsidRPr="002E6B4A" w:rsidRDefault="009D2B3B" w:rsidP="009D2B3B">
            <w:pPr>
              <w:rPr>
                <w:b/>
              </w:rPr>
            </w:pPr>
            <w:r w:rsidRPr="002E6B4A">
              <w:rPr>
                <w:b/>
              </w:rPr>
              <w:t>Community Connection</w:t>
            </w:r>
          </w:p>
          <w:p w14:paraId="05A946C8" w14:textId="5B0E801A" w:rsidR="009D2B3B" w:rsidRDefault="009D2B3B" w:rsidP="009D2B3B">
            <w:r w:rsidRPr="002E6B4A">
              <w:rPr>
                <w:b/>
              </w:rPr>
              <w:t>All bodies</w:t>
            </w:r>
            <w:r w:rsidR="00686607" w:rsidRPr="002E6B4A">
              <w:rPr>
                <w:b/>
              </w:rPr>
              <w:br/>
            </w:r>
            <w:r w:rsidR="00686607">
              <w:t>April 16</w:t>
            </w:r>
          </w:p>
          <w:p w14:paraId="5623C49C" w14:textId="0B28C3CF" w:rsidR="009D2B3B" w:rsidRDefault="009D2B3B" w:rsidP="009D2B3B">
            <w:r>
              <w:t>2:00pm-4:00pm EST</w:t>
            </w:r>
          </w:p>
        </w:tc>
        <w:tc>
          <w:tcPr>
            <w:tcW w:w="3245" w:type="dxa"/>
          </w:tcPr>
          <w:p w14:paraId="55AFA7C6" w14:textId="77777777" w:rsidR="009D2B3B" w:rsidRDefault="009D2B3B" w:rsidP="009D2B3B">
            <w:r>
              <w:t xml:space="preserve">All welcome </w:t>
            </w:r>
          </w:p>
          <w:p w14:paraId="353A7DB9" w14:textId="5B2703E4" w:rsidR="009D2B3B" w:rsidRDefault="009D2B3B" w:rsidP="009D2B3B">
            <w:r>
              <w:t>Tools to resource and connect with each other and the material</w:t>
            </w:r>
          </w:p>
        </w:tc>
        <w:tc>
          <w:tcPr>
            <w:tcW w:w="2483" w:type="dxa"/>
          </w:tcPr>
          <w:p w14:paraId="1FF5EF03" w14:textId="69E89D8F" w:rsidR="009D2B3B" w:rsidRDefault="009D2B3B" w:rsidP="009D2B3B">
            <w:r>
              <w:t>TBA</w:t>
            </w:r>
          </w:p>
        </w:tc>
        <w:tc>
          <w:tcPr>
            <w:tcW w:w="2197" w:type="dxa"/>
          </w:tcPr>
          <w:p w14:paraId="38DF0089" w14:textId="3C8B8BB5" w:rsidR="009D2B3B" w:rsidRDefault="009D2B3B" w:rsidP="009D2B3B">
            <w:r w:rsidRPr="0082146A">
              <w:rPr>
                <w:b/>
              </w:rPr>
              <w:t>Discussion Prompts</w:t>
            </w:r>
          </w:p>
        </w:tc>
      </w:tr>
      <w:tr w:rsidR="009D2B3B" w14:paraId="6628EA3E" w14:textId="77777777" w:rsidTr="009D2B3B">
        <w:tc>
          <w:tcPr>
            <w:tcW w:w="1425" w:type="dxa"/>
          </w:tcPr>
          <w:p w14:paraId="38DCBB42" w14:textId="77777777" w:rsidR="009D2B3B" w:rsidRDefault="009D2B3B" w:rsidP="009D2B3B"/>
        </w:tc>
        <w:tc>
          <w:tcPr>
            <w:tcW w:w="3245" w:type="dxa"/>
          </w:tcPr>
          <w:p w14:paraId="0708AF38" w14:textId="4AAF4801" w:rsidR="009D2B3B" w:rsidRDefault="009D2B3B" w:rsidP="009D2B3B"/>
        </w:tc>
        <w:tc>
          <w:tcPr>
            <w:tcW w:w="2483" w:type="dxa"/>
          </w:tcPr>
          <w:p w14:paraId="73369B75" w14:textId="77777777" w:rsidR="009D2B3B" w:rsidRDefault="009D2B3B" w:rsidP="009D2B3B"/>
        </w:tc>
        <w:tc>
          <w:tcPr>
            <w:tcW w:w="2197" w:type="dxa"/>
          </w:tcPr>
          <w:p w14:paraId="10F6C67A" w14:textId="77777777" w:rsidR="009D2B3B" w:rsidRDefault="009D2B3B" w:rsidP="009D2B3B"/>
        </w:tc>
      </w:tr>
      <w:tr w:rsidR="009D2B3B" w14:paraId="432B69BE" w14:textId="77777777" w:rsidTr="009D2B3B">
        <w:tc>
          <w:tcPr>
            <w:tcW w:w="1425" w:type="dxa"/>
          </w:tcPr>
          <w:p w14:paraId="2FCF5CAE" w14:textId="48120654" w:rsidR="009D2B3B" w:rsidRPr="00B60968" w:rsidRDefault="009D2B3B" w:rsidP="009D2B3B">
            <w:pPr>
              <w:rPr>
                <w:b/>
              </w:rPr>
            </w:pPr>
            <w:r w:rsidRPr="00B60968">
              <w:rPr>
                <w:b/>
              </w:rPr>
              <w:t>Week 5</w:t>
            </w:r>
          </w:p>
        </w:tc>
        <w:tc>
          <w:tcPr>
            <w:tcW w:w="3245" w:type="dxa"/>
          </w:tcPr>
          <w:p w14:paraId="41235082" w14:textId="77777777" w:rsidR="009D2B3B" w:rsidRDefault="009D2B3B" w:rsidP="009D2B3B"/>
        </w:tc>
        <w:tc>
          <w:tcPr>
            <w:tcW w:w="2483" w:type="dxa"/>
          </w:tcPr>
          <w:p w14:paraId="02D46824" w14:textId="77777777" w:rsidR="009D2B3B" w:rsidRDefault="009D2B3B" w:rsidP="009D2B3B"/>
        </w:tc>
        <w:tc>
          <w:tcPr>
            <w:tcW w:w="2197" w:type="dxa"/>
          </w:tcPr>
          <w:p w14:paraId="29ABE98C" w14:textId="77777777" w:rsidR="009D2B3B" w:rsidRDefault="009D2B3B" w:rsidP="009D2B3B"/>
        </w:tc>
      </w:tr>
      <w:tr w:rsidR="009D2B3B" w14:paraId="06992242" w14:textId="77777777" w:rsidTr="009D2B3B">
        <w:tc>
          <w:tcPr>
            <w:tcW w:w="1425" w:type="dxa"/>
          </w:tcPr>
          <w:p w14:paraId="438EB5BC" w14:textId="77777777" w:rsidR="009D2B3B" w:rsidRDefault="009D2B3B" w:rsidP="009D2B3B"/>
        </w:tc>
        <w:tc>
          <w:tcPr>
            <w:tcW w:w="3245" w:type="dxa"/>
          </w:tcPr>
          <w:p w14:paraId="54DED11A" w14:textId="77777777" w:rsidR="009D2B3B" w:rsidRDefault="009D2B3B" w:rsidP="009D2B3B"/>
        </w:tc>
        <w:tc>
          <w:tcPr>
            <w:tcW w:w="2483" w:type="dxa"/>
          </w:tcPr>
          <w:p w14:paraId="0308AA31" w14:textId="77777777" w:rsidR="009D2B3B" w:rsidRDefault="009D2B3B" w:rsidP="009D2B3B"/>
        </w:tc>
        <w:tc>
          <w:tcPr>
            <w:tcW w:w="2197" w:type="dxa"/>
          </w:tcPr>
          <w:p w14:paraId="7E75C1CF" w14:textId="77777777" w:rsidR="009D2B3B" w:rsidRDefault="009D2B3B" w:rsidP="009D2B3B"/>
        </w:tc>
      </w:tr>
      <w:tr w:rsidR="009D2B3B" w14:paraId="7CCD2621" w14:textId="77777777" w:rsidTr="009D2B3B">
        <w:tc>
          <w:tcPr>
            <w:tcW w:w="1425" w:type="dxa"/>
          </w:tcPr>
          <w:p w14:paraId="262FBCB2" w14:textId="77777777" w:rsidR="009D2B3B" w:rsidRPr="002E6B4A" w:rsidRDefault="009D2B3B" w:rsidP="009D2B3B">
            <w:pPr>
              <w:rPr>
                <w:b/>
              </w:rPr>
            </w:pPr>
            <w:r w:rsidRPr="002E6B4A">
              <w:rPr>
                <w:b/>
              </w:rPr>
              <w:t>Session 9</w:t>
            </w:r>
          </w:p>
          <w:p w14:paraId="7F75243D" w14:textId="2BEDB154" w:rsidR="009D2B3B" w:rsidRDefault="009D2B3B" w:rsidP="009D2B3B">
            <w:r>
              <w:t>April 18</w:t>
            </w:r>
          </w:p>
          <w:p w14:paraId="597C32D4" w14:textId="493BA0C1" w:rsidR="009D2B3B" w:rsidRDefault="009D2B3B" w:rsidP="009D2B3B">
            <w:r>
              <w:t>2:30pm 4:30pm EST</w:t>
            </w:r>
          </w:p>
        </w:tc>
        <w:tc>
          <w:tcPr>
            <w:tcW w:w="3245" w:type="dxa"/>
          </w:tcPr>
          <w:p w14:paraId="75447605" w14:textId="77777777" w:rsidR="009D2B3B" w:rsidRPr="006665E6" w:rsidRDefault="009D2B3B" w:rsidP="009D2B3B">
            <w:pPr>
              <w:rPr>
                <w:b/>
              </w:rPr>
            </w:pPr>
            <w:r w:rsidRPr="006665E6">
              <w:rPr>
                <w:b/>
              </w:rPr>
              <w:t xml:space="preserve">Manomaya Kosha </w:t>
            </w:r>
          </w:p>
          <w:p w14:paraId="5CB05F43" w14:textId="77777777" w:rsidR="009D2B3B" w:rsidRDefault="009D2B3B" w:rsidP="009D2B3B">
            <w:r>
              <w:t>Mental Body and Trauma</w:t>
            </w:r>
          </w:p>
          <w:p w14:paraId="16674670" w14:textId="77777777" w:rsidR="009D2B3B" w:rsidRDefault="009D2B3B" w:rsidP="009D2B3B">
            <w:r>
              <w:t>Fire Element</w:t>
            </w:r>
          </w:p>
          <w:p w14:paraId="0CB6DBC7" w14:textId="72E6AC27" w:rsidR="009D2B3B" w:rsidRDefault="009D2B3B" w:rsidP="009D2B3B"/>
        </w:tc>
        <w:tc>
          <w:tcPr>
            <w:tcW w:w="2483" w:type="dxa"/>
          </w:tcPr>
          <w:p w14:paraId="5E1A1A89" w14:textId="5EE66C50" w:rsidR="009D2B3B" w:rsidRDefault="009D2B3B" w:rsidP="009D2B3B">
            <w:r>
              <w:t xml:space="preserve">Denise Davis-Gains </w:t>
            </w:r>
          </w:p>
        </w:tc>
        <w:tc>
          <w:tcPr>
            <w:tcW w:w="2197" w:type="dxa"/>
          </w:tcPr>
          <w:p w14:paraId="2A78F148" w14:textId="507B851B" w:rsidR="009D2B3B" w:rsidRDefault="009D2B3B" w:rsidP="009D2B3B">
            <w:r w:rsidRPr="0082146A">
              <w:rPr>
                <w:b/>
              </w:rPr>
              <w:t>Discussion Prompts</w:t>
            </w:r>
          </w:p>
        </w:tc>
      </w:tr>
      <w:tr w:rsidR="009D2B3B" w14:paraId="35E249E9" w14:textId="77777777" w:rsidTr="009D2B3B">
        <w:tc>
          <w:tcPr>
            <w:tcW w:w="1425" w:type="dxa"/>
          </w:tcPr>
          <w:p w14:paraId="2CEAF035" w14:textId="77777777" w:rsidR="009D2B3B" w:rsidRDefault="009D2B3B" w:rsidP="009D2B3B"/>
        </w:tc>
        <w:tc>
          <w:tcPr>
            <w:tcW w:w="3245" w:type="dxa"/>
          </w:tcPr>
          <w:p w14:paraId="4C0DEBE2" w14:textId="77777777" w:rsidR="009D2B3B" w:rsidRPr="006665E6" w:rsidRDefault="009D2B3B" w:rsidP="009D2B3B">
            <w:pPr>
              <w:rPr>
                <w:b/>
              </w:rPr>
            </w:pPr>
          </w:p>
        </w:tc>
        <w:tc>
          <w:tcPr>
            <w:tcW w:w="2483" w:type="dxa"/>
          </w:tcPr>
          <w:p w14:paraId="4D1F13A5" w14:textId="77777777" w:rsidR="009D2B3B" w:rsidRDefault="009D2B3B" w:rsidP="009D2B3B"/>
        </w:tc>
        <w:tc>
          <w:tcPr>
            <w:tcW w:w="2197" w:type="dxa"/>
          </w:tcPr>
          <w:p w14:paraId="3C4172EA" w14:textId="77777777" w:rsidR="009D2B3B" w:rsidRDefault="009D2B3B" w:rsidP="009D2B3B"/>
        </w:tc>
      </w:tr>
      <w:tr w:rsidR="009D2B3B" w14:paraId="2ADF667F" w14:textId="77777777" w:rsidTr="009D2B3B">
        <w:tc>
          <w:tcPr>
            <w:tcW w:w="1425" w:type="dxa"/>
          </w:tcPr>
          <w:p w14:paraId="2AFA2580" w14:textId="77777777" w:rsidR="009D2B3B" w:rsidRPr="002E6B4A" w:rsidRDefault="009D2B3B" w:rsidP="009D2B3B">
            <w:pPr>
              <w:rPr>
                <w:b/>
              </w:rPr>
            </w:pPr>
            <w:r w:rsidRPr="002E6B4A">
              <w:rPr>
                <w:b/>
              </w:rPr>
              <w:t>Session 10</w:t>
            </w:r>
          </w:p>
          <w:p w14:paraId="597D5B11" w14:textId="0FC387E1" w:rsidR="009D2B3B" w:rsidRDefault="009D2B3B" w:rsidP="009D2B3B">
            <w:r>
              <w:t>April 19</w:t>
            </w:r>
          </w:p>
          <w:p w14:paraId="391B8487" w14:textId="73EAC0E0" w:rsidR="009D2B3B" w:rsidRDefault="009D2B3B" w:rsidP="009D2B3B">
            <w:r>
              <w:t>3:00pm-5:00pm EST</w:t>
            </w:r>
          </w:p>
          <w:p w14:paraId="65F8144C" w14:textId="77777777" w:rsidR="009D2B3B" w:rsidRDefault="009D2B3B" w:rsidP="009D2B3B"/>
        </w:tc>
        <w:tc>
          <w:tcPr>
            <w:tcW w:w="3245" w:type="dxa"/>
          </w:tcPr>
          <w:p w14:paraId="792F8BB6" w14:textId="6FB7F15A" w:rsidR="009D2B3B" w:rsidRPr="006665E6" w:rsidRDefault="009D2B3B" w:rsidP="009D2B3B">
            <w:pPr>
              <w:rPr>
                <w:b/>
              </w:rPr>
            </w:pPr>
            <w:r w:rsidRPr="006665E6">
              <w:rPr>
                <w:b/>
              </w:rPr>
              <w:t>Manomaya Kosha pt. 2</w:t>
            </w:r>
          </w:p>
        </w:tc>
        <w:tc>
          <w:tcPr>
            <w:tcW w:w="2483" w:type="dxa"/>
          </w:tcPr>
          <w:p w14:paraId="300FB8BC" w14:textId="7EB30061" w:rsidR="009D2B3B" w:rsidRDefault="009D2B3B" w:rsidP="009D2B3B">
            <w:r>
              <w:t>Denise Davis-Gains</w:t>
            </w:r>
          </w:p>
        </w:tc>
        <w:tc>
          <w:tcPr>
            <w:tcW w:w="2197" w:type="dxa"/>
          </w:tcPr>
          <w:p w14:paraId="662EC243" w14:textId="2DAE3B4B" w:rsidR="009D2B3B" w:rsidRDefault="009D2B3B" w:rsidP="009D2B3B">
            <w:r w:rsidRPr="0082146A">
              <w:rPr>
                <w:b/>
              </w:rPr>
              <w:t>Discussion Prompts</w:t>
            </w:r>
          </w:p>
        </w:tc>
      </w:tr>
      <w:tr w:rsidR="009D2B3B" w14:paraId="1C633DED" w14:textId="77777777" w:rsidTr="009D2B3B">
        <w:tc>
          <w:tcPr>
            <w:tcW w:w="1425" w:type="dxa"/>
          </w:tcPr>
          <w:p w14:paraId="6C876704" w14:textId="77777777" w:rsidR="009D2B3B" w:rsidRDefault="009D2B3B" w:rsidP="009D2B3B"/>
        </w:tc>
        <w:tc>
          <w:tcPr>
            <w:tcW w:w="3245" w:type="dxa"/>
          </w:tcPr>
          <w:p w14:paraId="2187F6F2" w14:textId="77777777" w:rsidR="009D2B3B" w:rsidRPr="006665E6" w:rsidRDefault="009D2B3B" w:rsidP="009D2B3B">
            <w:pPr>
              <w:rPr>
                <w:b/>
              </w:rPr>
            </w:pPr>
          </w:p>
        </w:tc>
        <w:tc>
          <w:tcPr>
            <w:tcW w:w="2483" w:type="dxa"/>
          </w:tcPr>
          <w:p w14:paraId="78196A5E" w14:textId="77777777" w:rsidR="009D2B3B" w:rsidRDefault="009D2B3B" w:rsidP="009D2B3B"/>
        </w:tc>
        <w:tc>
          <w:tcPr>
            <w:tcW w:w="2197" w:type="dxa"/>
          </w:tcPr>
          <w:p w14:paraId="02128ACB" w14:textId="77777777" w:rsidR="009D2B3B" w:rsidRDefault="009D2B3B" w:rsidP="009D2B3B"/>
        </w:tc>
      </w:tr>
      <w:tr w:rsidR="009D2B3B" w14:paraId="2FB10098" w14:textId="77777777" w:rsidTr="009D2B3B">
        <w:tc>
          <w:tcPr>
            <w:tcW w:w="1425" w:type="dxa"/>
          </w:tcPr>
          <w:p w14:paraId="59D3E124" w14:textId="77777777" w:rsidR="009D2B3B" w:rsidRPr="002E6B4A" w:rsidRDefault="009D2B3B" w:rsidP="009D2B3B">
            <w:pPr>
              <w:rPr>
                <w:b/>
              </w:rPr>
            </w:pPr>
            <w:r w:rsidRPr="002E6B4A">
              <w:rPr>
                <w:b/>
              </w:rPr>
              <w:lastRenderedPageBreak/>
              <w:t>Session 11</w:t>
            </w:r>
          </w:p>
          <w:p w14:paraId="4578DB1B" w14:textId="6755E08F" w:rsidR="009D2B3B" w:rsidRDefault="009D2B3B" w:rsidP="009D2B3B">
            <w:r>
              <w:t>Recorded online</w:t>
            </w:r>
          </w:p>
        </w:tc>
        <w:tc>
          <w:tcPr>
            <w:tcW w:w="3245" w:type="dxa"/>
          </w:tcPr>
          <w:p w14:paraId="487A6DE7" w14:textId="73813B79" w:rsidR="009D2B3B" w:rsidRPr="006665E6" w:rsidRDefault="009D2B3B" w:rsidP="009D2B3B">
            <w:pPr>
              <w:rPr>
                <w:b/>
              </w:rPr>
            </w:pPr>
            <w:r w:rsidRPr="006665E6">
              <w:rPr>
                <w:b/>
              </w:rPr>
              <w:t>Manomaya Kosha pt.3</w:t>
            </w:r>
          </w:p>
        </w:tc>
        <w:tc>
          <w:tcPr>
            <w:tcW w:w="2483" w:type="dxa"/>
          </w:tcPr>
          <w:p w14:paraId="1BD7219E" w14:textId="3FD39043" w:rsidR="009D2B3B" w:rsidRDefault="009D2B3B" w:rsidP="009D2B3B">
            <w:r>
              <w:t xml:space="preserve">Denise Davis-Gains </w:t>
            </w:r>
          </w:p>
        </w:tc>
        <w:tc>
          <w:tcPr>
            <w:tcW w:w="2197" w:type="dxa"/>
          </w:tcPr>
          <w:p w14:paraId="2731770D" w14:textId="102587F6" w:rsidR="009D2B3B" w:rsidRDefault="009D2B3B" w:rsidP="009D2B3B">
            <w:r w:rsidRPr="0082146A">
              <w:rPr>
                <w:b/>
              </w:rPr>
              <w:t>Discussion Prompts</w:t>
            </w:r>
          </w:p>
        </w:tc>
      </w:tr>
      <w:tr w:rsidR="009D2B3B" w14:paraId="102C852E" w14:textId="77777777" w:rsidTr="009D2B3B">
        <w:tc>
          <w:tcPr>
            <w:tcW w:w="1425" w:type="dxa"/>
          </w:tcPr>
          <w:p w14:paraId="24FFFFDA" w14:textId="77777777" w:rsidR="009D2B3B" w:rsidRDefault="009D2B3B" w:rsidP="009D2B3B"/>
        </w:tc>
        <w:tc>
          <w:tcPr>
            <w:tcW w:w="3245" w:type="dxa"/>
          </w:tcPr>
          <w:p w14:paraId="0C070220" w14:textId="77777777" w:rsidR="009D2B3B" w:rsidRDefault="009D2B3B" w:rsidP="009D2B3B"/>
        </w:tc>
        <w:tc>
          <w:tcPr>
            <w:tcW w:w="2483" w:type="dxa"/>
          </w:tcPr>
          <w:p w14:paraId="03E93462" w14:textId="77777777" w:rsidR="009D2B3B" w:rsidRDefault="009D2B3B" w:rsidP="009D2B3B"/>
        </w:tc>
        <w:tc>
          <w:tcPr>
            <w:tcW w:w="2197" w:type="dxa"/>
          </w:tcPr>
          <w:p w14:paraId="248B5444" w14:textId="77777777" w:rsidR="009D2B3B" w:rsidRDefault="009D2B3B" w:rsidP="009D2B3B"/>
        </w:tc>
      </w:tr>
      <w:tr w:rsidR="006B3F6F" w14:paraId="689B44D4" w14:textId="77777777" w:rsidTr="009D2B3B">
        <w:tc>
          <w:tcPr>
            <w:tcW w:w="1425" w:type="dxa"/>
          </w:tcPr>
          <w:p w14:paraId="44DDC185" w14:textId="3B8628A1" w:rsidR="006B3F6F" w:rsidRDefault="006B3F6F" w:rsidP="009D2B3B">
            <w:r w:rsidRPr="002E6B4A">
              <w:rPr>
                <w:b/>
              </w:rPr>
              <w:t>Guest Instructor</w:t>
            </w:r>
            <w:r>
              <w:br/>
              <w:t>April 20</w:t>
            </w:r>
            <w:r>
              <w:br/>
              <w:t>3-4:30pm EST</w:t>
            </w:r>
          </w:p>
        </w:tc>
        <w:tc>
          <w:tcPr>
            <w:tcW w:w="3245" w:type="dxa"/>
          </w:tcPr>
          <w:p w14:paraId="0A55F6B1" w14:textId="66B7179C" w:rsidR="006B3F6F" w:rsidRDefault="002E6B4A" w:rsidP="009D2B3B">
            <w:r>
              <w:t>Session Title and Description TBA</w:t>
            </w:r>
          </w:p>
        </w:tc>
        <w:tc>
          <w:tcPr>
            <w:tcW w:w="2483" w:type="dxa"/>
          </w:tcPr>
          <w:p w14:paraId="1EE5A2F1" w14:textId="579D7DD9" w:rsidR="006B3F6F" w:rsidRDefault="006B3F6F" w:rsidP="009D2B3B">
            <w:r>
              <w:t>Ida Cullen</w:t>
            </w:r>
          </w:p>
        </w:tc>
        <w:tc>
          <w:tcPr>
            <w:tcW w:w="2197" w:type="dxa"/>
          </w:tcPr>
          <w:p w14:paraId="6AA8CBB1" w14:textId="63E1AC64" w:rsidR="006B3F6F" w:rsidRDefault="006B3F6F" w:rsidP="009D2B3B">
            <w:r>
              <w:t>Discussion Prompts</w:t>
            </w:r>
            <w:r>
              <w:br/>
              <w:t>slides</w:t>
            </w:r>
          </w:p>
        </w:tc>
      </w:tr>
      <w:tr w:rsidR="006B3F6F" w14:paraId="06C4AC64" w14:textId="77777777" w:rsidTr="009D2B3B">
        <w:tc>
          <w:tcPr>
            <w:tcW w:w="1425" w:type="dxa"/>
          </w:tcPr>
          <w:p w14:paraId="2F3BAF46" w14:textId="77777777" w:rsidR="006B3F6F" w:rsidRDefault="006B3F6F" w:rsidP="009D2B3B"/>
        </w:tc>
        <w:tc>
          <w:tcPr>
            <w:tcW w:w="3245" w:type="dxa"/>
          </w:tcPr>
          <w:p w14:paraId="1FBFE075" w14:textId="77777777" w:rsidR="006B3F6F" w:rsidRDefault="006B3F6F" w:rsidP="009D2B3B"/>
        </w:tc>
        <w:tc>
          <w:tcPr>
            <w:tcW w:w="2483" w:type="dxa"/>
          </w:tcPr>
          <w:p w14:paraId="1F129BAF" w14:textId="77777777" w:rsidR="006B3F6F" w:rsidRDefault="006B3F6F" w:rsidP="009D2B3B"/>
        </w:tc>
        <w:tc>
          <w:tcPr>
            <w:tcW w:w="2197" w:type="dxa"/>
          </w:tcPr>
          <w:p w14:paraId="27EB3E60" w14:textId="77777777" w:rsidR="006B3F6F" w:rsidRDefault="006B3F6F" w:rsidP="009D2B3B"/>
        </w:tc>
      </w:tr>
      <w:tr w:rsidR="009D2B3B" w14:paraId="01689F20" w14:textId="77777777" w:rsidTr="009D2B3B">
        <w:tc>
          <w:tcPr>
            <w:tcW w:w="1425" w:type="dxa"/>
          </w:tcPr>
          <w:p w14:paraId="1E9BEC77" w14:textId="77777777" w:rsidR="009D2B3B" w:rsidRPr="002E6B4A" w:rsidRDefault="009D2B3B" w:rsidP="009D2B3B">
            <w:pPr>
              <w:rPr>
                <w:b/>
              </w:rPr>
            </w:pPr>
            <w:r w:rsidRPr="002E6B4A">
              <w:rPr>
                <w:b/>
              </w:rPr>
              <w:t xml:space="preserve">Community </w:t>
            </w:r>
          </w:p>
          <w:p w14:paraId="56EFFA53" w14:textId="77777777" w:rsidR="009D2B3B" w:rsidRPr="002E6B4A" w:rsidRDefault="009D2B3B" w:rsidP="009D2B3B">
            <w:pPr>
              <w:rPr>
                <w:b/>
              </w:rPr>
            </w:pPr>
            <w:r w:rsidRPr="002E6B4A">
              <w:rPr>
                <w:b/>
              </w:rPr>
              <w:t xml:space="preserve">Connection </w:t>
            </w:r>
          </w:p>
          <w:p w14:paraId="709817C4" w14:textId="77777777" w:rsidR="009D2B3B" w:rsidRPr="002E6B4A" w:rsidRDefault="009D2B3B" w:rsidP="009D2B3B">
            <w:pPr>
              <w:rPr>
                <w:b/>
              </w:rPr>
            </w:pPr>
            <w:r w:rsidRPr="002E6B4A">
              <w:rPr>
                <w:b/>
              </w:rPr>
              <w:t>BIPOC</w:t>
            </w:r>
          </w:p>
          <w:p w14:paraId="5F5AD054" w14:textId="77777777" w:rsidR="009D2B3B" w:rsidRDefault="009D2B3B" w:rsidP="009D2B3B">
            <w:r>
              <w:t>April 23</w:t>
            </w:r>
          </w:p>
          <w:p w14:paraId="62D55462" w14:textId="5FB941E4" w:rsidR="009D2B3B" w:rsidRDefault="009D2B3B" w:rsidP="009D2B3B">
            <w:r>
              <w:t xml:space="preserve">2-4pm </w:t>
            </w:r>
            <w:r w:rsidR="006B3F6F">
              <w:t>EST</w:t>
            </w:r>
          </w:p>
        </w:tc>
        <w:tc>
          <w:tcPr>
            <w:tcW w:w="3245" w:type="dxa"/>
          </w:tcPr>
          <w:p w14:paraId="52128ED9" w14:textId="77777777" w:rsidR="009D2B3B" w:rsidRDefault="009D2B3B" w:rsidP="009D2B3B">
            <w:r>
              <w:t>BIPOC identifying Folk</w:t>
            </w:r>
          </w:p>
          <w:p w14:paraId="2D131084" w14:textId="7FA665AA" w:rsidR="009D2B3B" w:rsidRDefault="009D2B3B" w:rsidP="009D2B3B">
            <w:r>
              <w:t>Tools to resource and connect with each other and the material</w:t>
            </w:r>
            <w:r w:rsidR="002E6B4A">
              <w:br/>
            </w:r>
            <w:r w:rsidR="002E6B4A" w:rsidRPr="002E6B4A">
              <w:rPr>
                <w:i/>
              </w:rPr>
              <w:t>There will be a</w:t>
            </w:r>
            <w:r w:rsidR="002E6B4A">
              <w:rPr>
                <w:i/>
              </w:rPr>
              <w:t xml:space="preserve"> separate</w:t>
            </w:r>
            <w:r w:rsidR="002E6B4A" w:rsidRPr="002E6B4A">
              <w:rPr>
                <w:i/>
              </w:rPr>
              <w:t xml:space="preserve"> link provided to register for this session.</w:t>
            </w:r>
          </w:p>
        </w:tc>
        <w:tc>
          <w:tcPr>
            <w:tcW w:w="2483" w:type="dxa"/>
          </w:tcPr>
          <w:p w14:paraId="4F6D546B" w14:textId="54566BEA" w:rsidR="009D2B3B" w:rsidRDefault="009D2B3B" w:rsidP="009D2B3B">
            <w:r>
              <w:t>Crystal Thygard</w:t>
            </w:r>
          </w:p>
        </w:tc>
        <w:tc>
          <w:tcPr>
            <w:tcW w:w="2197" w:type="dxa"/>
          </w:tcPr>
          <w:p w14:paraId="304C7D1D" w14:textId="0ADDA86F" w:rsidR="009D2B3B" w:rsidRDefault="009D2B3B" w:rsidP="009D2B3B">
            <w:r w:rsidRPr="0082146A">
              <w:rPr>
                <w:b/>
              </w:rPr>
              <w:t>Discussion Prompts</w:t>
            </w:r>
          </w:p>
        </w:tc>
      </w:tr>
      <w:tr w:rsidR="009D2B3B" w14:paraId="4D0434B4" w14:textId="77777777" w:rsidTr="009D2B3B">
        <w:tc>
          <w:tcPr>
            <w:tcW w:w="1425" w:type="dxa"/>
          </w:tcPr>
          <w:p w14:paraId="3BBFF362" w14:textId="77777777" w:rsidR="009D2B3B" w:rsidRDefault="009D2B3B" w:rsidP="009D2B3B"/>
        </w:tc>
        <w:tc>
          <w:tcPr>
            <w:tcW w:w="3245" w:type="dxa"/>
          </w:tcPr>
          <w:p w14:paraId="4DE8DBD4" w14:textId="77777777" w:rsidR="009D2B3B" w:rsidRDefault="009D2B3B" w:rsidP="009D2B3B"/>
        </w:tc>
        <w:tc>
          <w:tcPr>
            <w:tcW w:w="2483" w:type="dxa"/>
          </w:tcPr>
          <w:p w14:paraId="79463D10" w14:textId="77777777" w:rsidR="009D2B3B" w:rsidRDefault="009D2B3B" w:rsidP="009D2B3B"/>
        </w:tc>
        <w:tc>
          <w:tcPr>
            <w:tcW w:w="2197" w:type="dxa"/>
          </w:tcPr>
          <w:p w14:paraId="16A181FB" w14:textId="77777777" w:rsidR="009D2B3B" w:rsidRDefault="009D2B3B" w:rsidP="009D2B3B"/>
        </w:tc>
      </w:tr>
      <w:tr w:rsidR="009D2B3B" w14:paraId="3FE24361" w14:textId="77777777" w:rsidTr="009D2B3B">
        <w:tc>
          <w:tcPr>
            <w:tcW w:w="1425" w:type="dxa"/>
          </w:tcPr>
          <w:p w14:paraId="6E583BB5" w14:textId="63474758" w:rsidR="009D2B3B" w:rsidRPr="00B60968" w:rsidRDefault="009D2B3B" w:rsidP="009D2B3B">
            <w:pPr>
              <w:rPr>
                <w:b/>
              </w:rPr>
            </w:pPr>
            <w:r w:rsidRPr="00B60968">
              <w:rPr>
                <w:b/>
              </w:rPr>
              <w:t>Week 6</w:t>
            </w:r>
          </w:p>
        </w:tc>
        <w:tc>
          <w:tcPr>
            <w:tcW w:w="3245" w:type="dxa"/>
          </w:tcPr>
          <w:p w14:paraId="49F77927" w14:textId="77777777" w:rsidR="009D2B3B" w:rsidRDefault="009D2B3B" w:rsidP="009D2B3B"/>
        </w:tc>
        <w:tc>
          <w:tcPr>
            <w:tcW w:w="2483" w:type="dxa"/>
          </w:tcPr>
          <w:p w14:paraId="35EFA44F" w14:textId="77777777" w:rsidR="009D2B3B" w:rsidRDefault="009D2B3B" w:rsidP="009D2B3B"/>
        </w:tc>
        <w:tc>
          <w:tcPr>
            <w:tcW w:w="2197" w:type="dxa"/>
          </w:tcPr>
          <w:p w14:paraId="457F4E0E" w14:textId="77777777" w:rsidR="009D2B3B" w:rsidRDefault="009D2B3B" w:rsidP="009D2B3B"/>
        </w:tc>
      </w:tr>
      <w:tr w:rsidR="009D2B3B" w14:paraId="6497D6FA" w14:textId="77777777" w:rsidTr="009D2B3B">
        <w:tc>
          <w:tcPr>
            <w:tcW w:w="1425" w:type="dxa"/>
          </w:tcPr>
          <w:p w14:paraId="1C240203" w14:textId="77777777" w:rsidR="009D2B3B" w:rsidRPr="002E6B4A" w:rsidRDefault="009D2B3B" w:rsidP="009D2B3B">
            <w:pPr>
              <w:rPr>
                <w:b/>
              </w:rPr>
            </w:pPr>
            <w:r w:rsidRPr="002E6B4A">
              <w:rPr>
                <w:b/>
              </w:rPr>
              <w:t>Session 12</w:t>
            </w:r>
          </w:p>
          <w:p w14:paraId="7FEE2D56" w14:textId="3C1A91D1" w:rsidR="009D2B3B" w:rsidRDefault="009D2B3B" w:rsidP="009D2B3B">
            <w:r>
              <w:t>April 25</w:t>
            </w:r>
            <w:r>
              <w:br/>
              <w:t>2:30pm – 4:30pm EST</w:t>
            </w:r>
          </w:p>
        </w:tc>
        <w:tc>
          <w:tcPr>
            <w:tcW w:w="3245" w:type="dxa"/>
          </w:tcPr>
          <w:p w14:paraId="3412757C" w14:textId="2BBB4247" w:rsidR="009D2B3B" w:rsidRPr="006665E6" w:rsidRDefault="009D2B3B" w:rsidP="009D2B3B">
            <w:pPr>
              <w:rPr>
                <w:b/>
              </w:rPr>
            </w:pPr>
            <w:r w:rsidRPr="006665E6">
              <w:rPr>
                <w:b/>
              </w:rPr>
              <w:t>Jananamaya Kosha</w:t>
            </w:r>
          </w:p>
          <w:p w14:paraId="0E01FFDA" w14:textId="6054AF6D" w:rsidR="009D2B3B" w:rsidRDefault="009D2B3B" w:rsidP="009D2B3B">
            <w:r>
              <w:t>Wisdom/Knowledge Body and Trauma</w:t>
            </w:r>
          </w:p>
          <w:p w14:paraId="6F4E2BF5" w14:textId="0888B624" w:rsidR="009D2B3B" w:rsidRDefault="009D2B3B" w:rsidP="009D2B3B">
            <w:r>
              <w:t>Air Element</w:t>
            </w:r>
          </w:p>
        </w:tc>
        <w:tc>
          <w:tcPr>
            <w:tcW w:w="2483" w:type="dxa"/>
          </w:tcPr>
          <w:p w14:paraId="24F94F9D" w14:textId="4AE004D1" w:rsidR="009D2B3B" w:rsidRDefault="009D2B3B" w:rsidP="009D2B3B">
            <w:r>
              <w:t>Denise Davis-Gains</w:t>
            </w:r>
          </w:p>
        </w:tc>
        <w:tc>
          <w:tcPr>
            <w:tcW w:w="2197" w:type="dxa"/>
          </w:tcPr>
          <w:p w14:paraId="0B700C63" w14:textId="74936969" w:rsidR="009D2B3B" w:rsidRDefault="009D2B3B" w:rsidP="009D2B3B">
            <w:r w:rsidRPr="0082146A">
              <w:rPr>
                <w:b/>
              </w:rPr>
              <w:t>Discussion Prompts</w:t>
            </w:r>
          </w:p>
        </w:tc>
      </w:tr>
      <w:tr w:rsidR="009D2B3B" w14:paraId="0D6A4D1A" w14:textId="77777777" w:rsidTr="009D2B3B">
        <w:tc>
          <w:tcPr>
            <w:tcW w:w="1425" w:type="dxa"/>
          </w:tcPr>
          <w:p w14:paraId="192FE9AD" w14:textId="77777777" w:rsidR="009D2B3B" w:rsidRDefault="009D2B3B" w:rsidP="009D2B3B"/>
        </w:tc>
        <w:tc>
          <w:tcPr>
            <w:tcW w:w="3245" w:type="dxa"/>
          </w:tcPr>
          <w:p w14:paraId="5E246278" w14:textId="77777777" w:rsidR="009D2B3B" w:rsidRDefault="009D2B3B" w:rsidP="009D2B3B"/>
        </w:tc>
        <w:tc>
          <w:tcPr>
            <w:tcW w:w="2483" w:type="dxa"/>
          </w:tcPr>
          <w:p w14:paraId="34E28084" w14:textId="77777777" w:rsidR="009D2B3B" w:rsidRDefault="009D2B3B" w:rsidP="009D2B3B"/>
        </w:tc>
        <w:tc>
          <w:tcPr>
            <w:tcW w:w="2197" w:type="dxa"/>
          </w:tcPr>
          <w:p w14:paraId="70692982" w14:textId="77777777" w:rsidR="009D2B3B" w:rsidRDefault="009D2B3B" w:rsidP="009D2B3B"/>
        </w:tc>
      </w:tr>
      <w:tr w:rsidR="009D2B3B" w14:paraId="3832100C" w14:textId="77777777" w:rsidTr="009D2B3B">
        <w:tc>
          <w:tcPr>
            <w:tcW w:w="1425" w:type="dxa"/>
          </w:tcPr>
          <w:p w14:paraId="0147D650" w14:textId="77777777" w:rsidR="009D2B3B" w:rsidRPr="002E6B4A" w:rsidRDefault="009D2B3B" w:rsidP="009D2B3B">
            <w:pPr>
              <w:rPr>
                <w:b/>
              </w:rPr>
            </w:pPr>
            <w:r w:rsidRPr="002E6B4A">
              <w:rPr>
                <w:b/>
              </w:rPr>
              <w:t>Session 13</w:t>
            </w:r>
          </w:p>
          <w:p w14:paraId="06B40D38" w14:textId="41EA3091" w:rsidR="009D2B3B" w:rsidRDefault="009D2B3B" w:rsidP="009D2B3B">
            <w:r>
              <w:t>April 26</w:t>
            </w:r>
          </w:p>
          <w:p w14:paraId="6FFD6C7F" w14:textId="09FBADAB" w:rsidR="009D2B3B" w:rsidRDefault="009D2B3B" w:rsidP="009D2B3B">
            <w:r>
              <w:t>2:30am – 4:30am EST</w:t>
            </w:r>
          </w:p>
        </w:tc>
        <w:tc>
          <w:tcPr>
            <w:tcW w:w="3245" w:type="dxa"/>
          </w:tcPr>
          <w:p w14:paraId="61696B05" w14:textId="67EF2540" w:rsidR="009D2B3B" w:rsidRPr="006665E6" w:rsidRDefault="009D2B3B" w:rsidP="009D2B3B">
            <w:pPr>
              <w:rPr>
                <w:b/>
              </w:rPr>
            </w:pPr>
            <w:r w:rsidRPr="006665E6">
              <w:rPr>
                <w:b/>
              </w:rPr>
              <w:t>Jananamaya Kosha</w:t>
            </w:r>
            <w:r>
              <w:rPr>
                <w:b/>
              </w:rPr>
              <w:t xml:space="preserve"> pt. 2</w:t>
            </w:r>
          </w:p>
          <w:p w14:paraId="68382DC9" w14:textId="77777777" w:rsidR="009D2B3B" w:rsidRDefault="009D2B3B" w:rsidP="009D2B3B"/>
        </w:tc>
        <w:tc>
          <w:tcPr>
            <w:tcW w:w="2483" w:type="dxa"/>
          </w:tcPr>
          <w:p w14:paraId="4E41565B" w14:textId="5D8F4212" w:rsidR="009D2B3B" w:rsidRDefault="009D2B3B" w:rsidP="009D2B3B">
            <w:r>
              <w:t>Denise Davis-Gains</w:t>
            </w:r>
          </w:p>
        </w:tc>
        <w:tc>
          <w:tcPr>
            <w:tcW w:w="2197" w:type="dxa"/>
          </w:tcPr>
          <w:p w14:paraId="3B9AAED6" w14:textId="563FDF19" w:rsidR="009D2B3B" w:rsidRDefault="009D2B3B" w:rsidP="009D2B3B">
            <w:r w:rsidRPr="0082146A">
              <w:rPr>
                <w:b/>
              </w:rPr>
              <w:t>Discussion Prompts</w:t>
            </w:r>
          </w:p>
        </w:tc>
      </w:tr>
      <w:tr w:rsidR="00043E26" w14:paraId="3376DC11" w14:textId="77777777" w:rsidTr="009D2B3B">
        <w:tc>
          <w:tcPr>
            <w:tcW w:w="1425" w:type="dxa"/>
          </w:tcPr>
          <w:p w14:paraId="131751F6" w14:textId="77777777" w:rsidR="00043E26" w:rsidRDefault="00043E26" w:rsidP="009D2B3B"/>
        </w:tc>
        <w:tc>
          <w:tcPr>
            <w:tcW w:w="3245" w:type="dxa"/>
          </w:tcPr>
          <w:p w14:paraId="00B00989" w14:textId="77777777" w:rsidR="00043E26" w:rsidRPr="006665E6" w:rsidRDefault="00043E26" w:rsidP="009D2B3B">
            <w:pPr>
              <w:rPr>
                <w:b/>
              </w:rPr>
            </w:pPr>
          </w:p>
        </w:tc>
        <w:tc>
          <w:tcPr>
            <w:tcW w:w="2483" w:type="dxa"/>
          </w:tcPr>
          <w:p w14:paraId="7C6A84F6" w14:textId="77777777" w:rsidR="00043E26" w:rsidRDefault="00043E26" w:rsidP="009D2B3B"/>
        </w:tc>
        <w:tc>
          <w:tcPr>
            <w:tcW w:w="2197" w:type="dxa"/>
          </w:tcPr>
          <w:p w14:paraId="1D7BDA6A" w14:textId="77777777" w:rsidR="00043E26" w:rsidRPr="0082146A" w:rsidRDefault="00043E26" w:rsidP="009D2B3B">
            <w:pPr>
              <w:rPr>
                <w:b/>
              </w:rPr>
            </w:pPr>
          </w:p>
        </w:tc>
      </w:tr>
      <w:tr w:rsidR="009D2B3B" w14:paraId="6C4F5736" w14:textId="77777777" w:rsidTr="009D2B3B">
        <w:tc>
          <w:tcPr>
            <w:tcW w:w="1425" w:type="dxa"/>
          </w:tcPr>
          <w:p w14:paraId="68B04019" w14:textId="77777777" w:rsidR="009D2B3B" w:rsidRPr="002E6B4A" w:rsidRDefault="009D2B3B" w:rsidP="009D2B3B">
            <w:pPr>
              <w:rPr>
                <w:b/>
              </w:rPr>
            </w:pPr>
            <w:r w:rsidRPr="002E6B4A">
              <w:rPr>
                <w:b/>
              </w:rPr>
              <w:t>Session 14</w:t>
            </w:r>
          </w:p>
          <w:p w14:paraId="2CDB9F50" w14:textId="45A8249F" w:rsidR="009D2B3B" w:rsidRDefault="009D2B3B" w:rsidP="009D2B3B">
            <w:r>
              <w:t xml:space="preserve">Recorded online </w:t>
            </w:r>
          </w:p>
        </w:tc>
        <w:tc>
          <w:tcPr>
            <w:tcW w:w="3245" w:type="dxa"/>
          </w:tcPr>
          <w:p w14:paraId="007B7EC8" w14:textId="0FC9DB15" w:rsidR="009D2B3B" w:rsidRPr="00E56EC7" w:rsidRDefault="009D2B3B" w:rsidP="009D2B3B">
            <w:pPr>
              <w:rPr>
                <w:b/>
              </w:rPr>
            </w:pPr>
            <w:r w:rsidRPr="00E56EC7">
              <w:rPr>
                <w:b/>
              </w:rPr>
              <w:t>Jananamaya Kosha pt. 3</w:t>
            </w:r>
          </w:p>
        </w:tc>
        <w:tc>
          <w:tcPr>
            <w:tcW w:w="2483" w:type="dxa"/>
          </w:tcPr>
          <w:p w14:paraId="1CBB7369" w14:textId="3E4A0402" w:rsidR="009D2B3B" w:rsidRDefault="009D2B3B" w:rsidP="009D2B3B">
            <w:r>
              <w:t>Denise Davis-Gains</w:t>
            </w:r>
          </w:p>
        </w:tc>
        <w:tc>
          <w:tcPr>
            <w:tcW w:w="2197" w:type="dxa"/>
          </w:tcPr>
          <w:p w14:paraId="5E4731D3" w14:textId="6B5EA8F5" w:rsidR="009D2B3B" w:rsidRDefault="009D2B3B" w:rsidP="009D2B3B">
            <w:r w:rsidRPr="0082146A">
              <w:rPr>
                <w:b/>
              </w:rPr>
              <w:t>Discussion Prompts</w:t>
            </w:r>
          </w:p>
        </w:tc>
      </w:tr>
      <w:tr w:rsidR="009D2B3B" w14:paraId="31DB09E4" w14:textId="77777777" w:rsidTr="009D2B3B">
        <w:tc>
          <w:tcPr>
            <w:tcW w:w="1425" w:type="dxa"/>
          </w:tcPr>
          <w:p w14:paraId="20EA08CB" w14:textId="77777777" w:rsidR="009D2B3B" w:rsidRDefault="009D2B3B" w:rsidP="009D2B3B"/>
        </w:tc>
        <w:tc>
          <w:tcPr>
            <w:tcW w:w="3245" w:type="dxa"/>
          </w:tcPr>
          <w:p w14:paraId="4D601FA6" w14:textId="77777777" w:rsidR="009D2B3B" w:rsidRPr="00E56EC7" w:rsidRDefault="009D2B3B" w:rsidP="009D2B3B">
            <w:pPr>
              <w:rPr>
                <w:b/>
              </w:rPr>
            </w:pPr>
          </w:p>
        </w:tc>
        <w:tc>
          <w:tcPr>
            <w:tcW w:w="2483" w:type="dxa"/>
          </w:tcPr>
          <w:p w14:paraId="7BAAFD37" w14:textId="77777777" w:rsidR="009D2B3B" w:rsidRDefault="009D2B3B" w:rsidP="009D2B3B"/>
        </w:tc>
        <w:tc>
          <w:tcPr>
            <w:tcW w:w="2197" w:type="dxa"/>
          </w:tcPr>
          <w:p w14:paraId="69C125FB" w14:textId="77777777" w:rsidR="009D2B3B" w:rsidRDefault="009D2B3B" w:rsidP="009D2B3B"/>
        </w:tc>
      </w:tr>
      <w:tr w:rsidR="009D2B3B" w14:paraId="4255FB66" w14:textId="77777777" w:rsidTr="009D2B3B">
        <w:tc>
          <w:tcPr>
            <w:tcW w:w="1425" w:type="dxa"/>
          </w:tcPr>
          <w:p w14:paraId="4F0679F2" w14:textId="77777777" w:rsidR="009D2B3B" w:rsidRPr="002E6B4A" w:rsidRDefault="009D2B3B" w:rsidP="009D2B3B">
            <w:pPr>
              <w:rPr>
                <w:b/>
              </w:rPr>
            </w:pPr>
            <w:r w:rsidRPr="002E6B4A">
              <w:rPr>
                <w:b/>
              </w:rPr>
              <w:t>Guest Instructor</w:t>
            </w:r>
          </w:p>
          <w:p w14:paraId="7E362E79" w14:textId="77777777" w:rsidR="009D2B3B" w:rsidRDefault="009D2B3B" w:rsidP="009D2B3B">
            <w:r>
              <w:t>April 27</w:t>
            </w:r>
          </w:p>
          <w:p w14:paraId="299A5418" w14:textId="3255942D" w:rsidR="009D2B3B" w:rsidRDefault="00595839" w:rsidP="009D2B3B">
            <w:r>
              <w:t>3:00pm – 4:30pm</w:t>
            </w:r>
            <w:r w:rsidR="009D2B3B">
              <w:t xml:space="preserve"> EST</w:t>
            </w:r>
          </w:p>
        </w:tc>
        <w:tc>
          <w:tcPr>
            <w:tcW w:w="3245" w:type="dxa"/>
          </w:tcPr>
          <w:p w14:paraId="55C0D6E7" w14:textId="77777777" w:rsidR="009D2B3B" w:rsidRDefault="009D2B3B" w:rsidP="009D2B3B">
            <w:pPr>
              <w:rPr>
                <w:b/>
              </w:rPr>
            </w:pPr>
            <w:r>
              <w:rPr>
                <w:b/>
              </w:rPr>
              <w:t>Guest Instructor</w:t>
            </w:r>
          </w:p>
          <w:p w14:paraId="2098DB96" w14:textId="4DDA9632" w:rsidR="009D2B3B" w:rsidRPr="00E56EC7" w:rsidRDefault="009D2B3B" w:rsidP="009D2B3B">
            <w:pPr>
              <w:rPr>
                <w:b/>
              </w:rPr>
            </w:pPr>
          </w:p>
        </w:tc>
        <w:tc>
          <w:tcPr>
            <w:tcW w:w="2483" w:type="dxa"/>
          </w:tcPr>
          <w:p w14:paraId="232CCC2E" w14:textId="664DB30B" w:rsidR="009D2B3B" w:rsidRDefault="009D2B3B" w:rsidP="009D2B3B">
            <w:r>
              <w:t>TBA</w:t>
            </w:r>
          </w:p>
        </w:tc>
        <w:tc>
          <w:tcPr>
            <w:tcW w:w="2197" w:type="dxa"/>
          </w:tcPr>
          <w:p w14:paraId="08A1CD84" w14:textId="612A2E25" w:rsidR="009D2B3B" w:rsidRDefault="009D2B3B" w:rsidP="009D2B3B"/>
        </w:tc>
      </w:tr>
      <w:tr w:rsidR="009D2B3B" w14:paraId="45BBC215" w14:textId="77777777" w:rsidTr="009D2B3B">
        <w:tc>
          <w:tcPr>
            <w:tcW w:w="1425" w:type="dxa"/>
          </w:tcPr>
          <w:p w14:paraId="2C2D4FDC" w14:textId="77777777" w:rsidR="009D2B3B" w:rsidRDefault="009D2B3B" w:rsidP="009D2B3B"/>
        </w:tc>
        <w:tc>
          <w:tcPr>
            <w:tcW w:w="3245" w:type="dxa"/>
          </w:tcPr>
          <w:p w14:paraId="615D8150" w14:textId="77777777" w:rsidR="009D2B3B" w:rsidRPr="00E56EC7" w:rsidRDefault="009D2B3B" w:rsidP="009D2B3B">
            <w:pPr>
              <w:rPr>
                <w:b/>
              </w:rPr>
            </w:pPr>
          </w:p>
        </w:tc>
        <w:tc>
          <w:tcPr>
            <w:tcW w:w="2483" w:type="dxa"/>
          </w:tcPr>
          <w:p w14:paraId="5B36C476" w14:textId="77777777" w:rsidR="009D2B3B" w:rsidRDefault="009D2B3B" w:rsidP="009D2B3B"/>
        </w:tc>
        <w:tc>
          <w:tcPr>
            <w:tcW w:w="2197" w:type="dxa"/>
          </w:tcPr>
          <w:p w14:paraId="5F1BBA02" w14:textId="77777777" w:rsidR="009D2B3B" w:rsidRDefault="009D2B3B" w:rsidP="009D2B3B"/>
        </w:tc>
      </w:tr>
      <w:tr w:rsidR="009D2B3B" w14:paraId="0DA670C7" w14:textId="77777777" w:rsidTr="009D2B3B">
        <w:tc>
          <w:tcPr>
            <w:tcW w:w="1425" w:type="dxa"/>
          </w:tcPr>
          <w:p w14:paraId="72943657" w14:textId="610784F1" w:rsidR="009D2B3B" w:rsidRPr="00B60968" w:rsidRDefault="009D2B3B" w:rsidP="009D2B3B">
            <w:pPr>
              <w:rPr>
                <w:b/>
              </w:rPr>
            </w:pPr>
            <w:r w:rsidRPr="00B60968">
              <w:rPr>
                <w:b/>
              </w:rPr>
              <w:t>Week 7</w:t>
            </w:r>
          </w:p>
        </w:tc>
        <w:tc>
          <w:tcPr>
            <w:tcW w:w="3245" w:type="dxa"/>
          </w:tcPr>
          <w:p w14:paraId="3AF594A0" w14:textId="77777777" w:rsidR="009D2B3B" w:rsidRDefault="009D2B3B" w:rsidP="009D2B3B"/>
        </w:tc>
        <w:tc>
          <w:tcPr>
            <w:tcW w:w="2483" w:type="dxa"/>
          </w:tcPr>
          <w:p w14:paraId="7A53A30D" w14:textId="77777777" w:rsidR="009D2B3B" w:rsidRDefault="009D2B3B" w:rsidP="009D2B3B"/>
        </w:tc>
        <w:tc>
          <w:tcPr>
            <w:tcW w:w="2197" w:type="dxa"/>
          </w:tcPr>
          <w:p w14:paraId="75A31D42" w14:textId="77777777" w:rsidR="009D2B3B" w:rsidRDefault="009D2B3B" w:rsidP="009D2B3B"/>
        </w:tc>
      </w:tr>
      <w:tr w:rsidR="009D2B3B" w14:paraId="14A873AA" w14:textId="77777777" w:rsidTr="009D2B3B">
        <w:tc>
          <w:tcPr>
            <w:tcW w:w="1425" w:type="dxa"/>
          </w:tcPr>
          <w:p w14:paraId="4EE38491" w14:textId="77777777" w:rsidR="009D2B3B" w:rsidRPr="002E6B4A" w:rsidRDefault="009D2B3B" w:rsidP="009D2B3B">
            <w:pPr>
              <w:rPr>
                <w:b/>
              </w:rPr>
            </w:pPr>
            <w:r w:rsidRPr="002E6B4A">
              <w:rPr>
                <w:b/>
              </w:rPr>
              <w:t>Session 15</w:t>
            </w:r>
          </w:p>
          <w:p w14:paraId="35B11357" w14:textId="6F91507B" w:rsidR="009D2B3B" w:rsidRDefault="009D2B3B" w:rsidP="009D2B3B">
            <w:r>
              <w:t>May 2</w:t>
            </w:r>
            <w:r w:rsidR="003C591A">
              <w:br/>
              <w:t xml:space="preserve">2:30pm – 4:30pm EST </w:t>
            </w:r>
          </w:p>
        </w:tc>
        <w:tc>
          <w:tcPr>
            <w:tcW w:w="3245" w:type="dxa"/>
          </w:tcPr>
          <w:p w14:paraId="4C3B7C40" w14:textId="77777777" w:rsidR="009D2B3B" w:rsidRPr="00E56EC7" w:rsidRDefault="009D2B3B" w:rsidP="009D2B3B">
            <w:pPr>
              <w:rPr>
                <w:b/>
              </w:rPr>
            </w:pPr>
            <w:r w:rsidRPr="00E56EC7">
              <w:rPr>
                <w:b/>
              </w:rPr>
              <w:t xml:space="preserve">Vijnamaya Kosha </w:t>
            </w:r>
          </w:p>
          <w:p w14:paraId="65C61EC0" w14:textId="77777777" w:rsidR="009D2B3B" w:rsidRDefault="009D2B3B" w:rsidP="009D2B3B">
            <w:r>
              <w:t>Wisdom/Intuition Body and Trauma</w:t>
            </w:r>
          </w:p>
          <w:p w14:paraId="413B798D" w14:textId="77777777" w:rsidR="009D2B3B" w:rsidRDefault="009D2B3B" w:rsidP="009D2B3B">
            <w:proofErr w:type="spellStart"/>
            <w:r>
              <w:t>Askasha</w:t>
            </w:r>
            <w:proofErr w:type="spellEnd"/>
            <w:r>
              <w:t xml:space="preserve"> </w:t>
            </w:r>
          </w:p>
          <w:p w14:paraId="653FC5F2" w14:textId="398F1593" w:rsidR="009D2B3B" w:rsidRDefault="009D2B3B" w:rsidP="009D2B3B"/>
        </w:tc>
        <w:tc>
          <w:tcPr>
            <w:tcW w:w="2483" w:type="dxa"/>
          </w:tcPr>
          <w:p w14:paraId="5A99D0D8" w14:textId="5D1CA1B6" w:rsidR="009D2B3B" w:rsidRDefault="009D2B3B" w:rsidP="009D2B3B">
            <w:r>
              <w:t>Denise Davis-Gains</w:t>
            </w:r>
          </w:p>
        </w:tc>
        <w:tc>
          <w:tcPr>
            <w:tcW w:w="2197" w:type="dxa"/>
          </w:tcPr>
          <w:p w14:paraId="59EDD8F1" w14:textId="2A392A7E" w:rsidR="009D2B3B" w:rsidRDefault="009D2B3B" w:rsidP="009D2B3B">
            <w:r w:rsidRPr="0082146A">
              <w:rPr>
                <w:b/>
              </w:rPr>
              <w:t>Discussion Prompts</w:t>
            </w:r>
          </w:p>
        </w:tc>
      </w:tr>
      <w:tr w:rsidR="009D2B3B" w14:paraId="5ABCAB24" w14:textId="77777777" w:rsidTr="009D2B3B">
        <w:tc>
          <w:tcPr>
            <w:tcW w:w="1425" w:type="dxa"/>
          </w:tcPr>
          <w:p w14:paraId="67D56A3F" w14:textId="77777777" w:rsidR="009D2B3B" w:rsidRDefault="009D2B3B" w:rsidP="009D2B3B"/>
        </w:tc>
        <w:tc>
          <w:tcPr>
            <w:tcW w:w="3245" w:type="dxa"/>
          </w:tcPr>
          <w:p w14:paraId="0159F1D2" w14:textId="77777777" w:rsidR="009D2B3B" w:rsidRDefault="009D2B3B" w:rsidP="009D2B3B"/>
        </w:tc>
        <w:tc>
          <w:tcPr>
            <w:tcW w:w="2483" w:type="dxa"/>
          </w:tcPr>
          <w:p w14:paraId="729EAD39" w14:textId="77777777" w:rsidR="009D2B3B" w:rsidRDefault="009D2B3B" w:rsidP="009D2B3B"/>
        </w:tc>
        <w:tc>
          <w:tcPr>
            <w:tcW w:w="2197" w:type="dxa"/>
          </w:tcPr>
          <w:p w14:paraId="4C685CCB" w14:textId="77777777" w:rsidR="009D2B3B" w:rsidRDefault="009D2B3B" w:rsidP="009D2B3B"/>
        </w:tc>
      </w:tr>
      <w:tr w:rsidR="009D2B3B" w14:paraId="31CD6A09" w14:textId="77777777" w:rsidTr="009D2B3B">
        <w:tc>
          <w:tcPr>
            <w:tcW w:w="1425" w:type="dxa"/>
          </w:tcPr>
          <w:p w14:paraId="68100AEA" w14:textId="1FBDE97D" w:rsidR="009D2B3B" w:rsidRDefault="009D2B3B" w:rsidP="009D2B3B"/>
        </w:tc>
        <w:tc>
          <w:tcPr>
            <w:tcW w:w="3245" w:type="dxa"/>
          </w:tcPr>
          <w:p w14:paraId="4A7FB29C" w14:textId="77777777" w:rsidR="009D2B3B" w:rsidRDefault="009D2B3B" w:rsidP="009D2B3B"/>
        </w:tc>
        <w:tc>
          <w:tcPr>
            <w:tcW w:w="2483" w:type="dxa"/>
          </w:tcPr>
          <w:p w14:paraId="1FF3F153" w14:textId="77777777" w:rsidR="009D2B3B" w:rsidRDefault="009D2B3B" w:rsidP="009D2B3B"/>
        </w:tc>
        <w:tc>
          <w:tcPr>
            <w:tcW w:w="2197" w:type="dxa"/>
          </w:tcPr>
          <w:p w14:paraId="6C7DD125" w14:textId="77777777" w:rsidR="009D2B3B" w:rsidRDefault="009D2B3B" w:rsidP="009D2B3B"/>
        </w:tc>
      </w:tr>
      <w:tr w:rsidR="009D2B3B" w14:paraId="167E748A" w14:textId="77777777" w:rsidTr="009D2B3B">
        <w:tc>
          <w:tcPr>
            <w:tcW w:w="1425" w:type="dxa"/>
          </w:tcPr>
          <w:p w14:paraId="1D2D79DB" w14:textId="77777777" w:rsidR="009D2B3B" w:rsidRPr="002E6B4A" w:rsidRDefault="009D2B3B" w:rsidP="009D2B3B">
            <w:pPr>
              <w:rPr>
                <w:b/>
              </w:rPr>
            </w:pPr>
            <w:r w:rsidRPr="002E6B4A">
              <w:rPr>
                <w:b/>
              </w:rPr>
              <w:t>Session 16</w:t>
            </w:r>
          </w:p>
          <w:p w14:paraId="4585D605" w14:textId="7A7E8225" w:rsidR="009D2B3B" w:rsidRDefault="009D2B3B" w:rsidP="009D2B3B">
            <w:r>
              <w:t>May 3</w:t>
            </w:r>
          </w:p>
          <w:p w14:paraId="6253B24F" w14:textId="3FEC7E0E" w:rsidR="003C591A" w:rsidRDefault="003C591A" w:rsidP="009D2B3B">
            <w:r>
              <w:t>2:30pm – 4:30pm EST</w:t>
            </w:r>
          </w:p>
          <w:p w14:paraId="1C6EDB01" w14:textId="1D45A0CE" w:rsidR="009D2B3B" w:rsidRDefault="009D2B3B" w:rsidP="009D2B3B"/>
        </w:tc>
        <w:tc>
          <w:tcPr>
            <w:tcW w:w="3245" w:type="dxa"/>
          </w:tcPr>
          <w:p w14:paraId="5E7E59C9" w14:textId="41924BF0" w:rsidR="009D2B3B" w:rsidRPr="00E56EC7" w:rsidRDefault="009D2B3B" w:rsidP="009D2B3B">
            <w:pPr>
              <w:rPr>
                <w:b/>
              </w:rPr>
            </w:pPr>
            <w:proofErr w:type="spellStart"/>
            <w:r w:rsidRPr="00E56EC7">
              <w:rPr>
                <w:b/>
              </w:rPr>
              <w:t>Vijnamaya</w:t>
            </w:r>
            <w:proofErr w:type="spellEnd"/>
            <w:r w:rsidRPr="00E56EC7">
              <w:rPr>
                <w:b/>
              </w:rPr>
              <w:t xml:space="preserve"> Kosha </w:t>
            </w:r>
            <w:r>
              <w:rPr>
                <w:b/>
              </w:rPr>
              <w:t>pt.2</w:t>
            </w:r>
          </w:p>
          <w:p w14:paraId="63D4823D" w14:textId="77777777" w:rsidR="009D2B3B" w:rsidRPr="00E56EC7" w:rsidRDefault="009D2B3B" w:rsidP="009D2B3B">
            <w:pPr>
              <w:rPr>
                <w:b/>
              </w:rPr>
            </w:pPr>
          </w:p>
        </w:tc>
        <w:tc>
          <w:tcPr>
            <w:tcW w:w="2483" w:type="dxa"/>
          </w:tcPr>
          <w:p w14:paraId="6A9545EF" w14:textId="2CB7BEA6" w:rsidR="009D2B3B" w:rsidRDefault="009D2B3B" w:rsidP="009D2B3B">
            <w:r>
              <w:t>Denise Davis-Gains</w:t>
            </w:r>
          </w:p>
        </w:tc>
        <w:tc>
          <w:tcPr>
            <w:tcW w:w="2197" w:type="dxa"/>
          </w:tcPr>
          <w:p w14:paraId="7BA8D19D" w14:textId="6E1FF093" w:rsidR="009D2B3B" w:rsidRDefault="009D2B3B" w:rsidP="009D2B3B">
            <w:r w:rsidRPr="0082146A">
              <w:rPr>
                <w:b/>
              </w:rPr>
              <w:t>Discussion Prompts</w:t>
            </w:r>
          </w:p>
        </w:tc>
      </w:tr>
      <w:tr w:rsidR="009D2B3B" w14:paraId="7072A910" w14:textId="77777777" w:rsidTr="009D2B3B">
        <w:tc>
          <w:tcPr>
            <w:tcW w:w="1425" w:type="dxa"/>
          </w:tcPr>
          <w:p w14:paraId="347D2058" w14:textId="77777777" w:rsidR="009D2B3B" w:rsidRDefault="009D2B3B" w:rsidP="009D2B3B"/>
        </w:tc>
        <w:tc>
          <w:tcPr>
            <w:tcW w:w="3245" w:type="dxa"/>
          </w:tcPr>
          <w:p w14:paraId="3F4E9F9E" w14:textId="77777777" w:rsidR="009D2B3B" w:rsidRDefault="009D2B3B" w:rsidP="009D2B3B"/>
        </w:tc>
        <w:tc>
          <w:tcPr>
            <w:tcW w:w="2483" w:type="dxa"/>
          </w:tcPr>
          <w:p w14:paraId="464E4D76" w14:textId="77777777" w:rsidR="009D2B3B" w:rsidRDefault="009D2B3B" w:rsidP="009D2B3B"/>
        </w:tc>
        <w:tc>
          <w:tcPr>
            <w:tcW w:w="2197" w:type="dxa"/>
          </w:tcPr>
          <w:p w14:paraId="44FE7245" w14:textId="77777777" w:rsidR="009D2B3B" w:rsidRDefault="009D2B3B" w:rsidP="009D2B3B"/>
        </w:tc>
      </w:tr>
      <w:tr w:rsidR="002E6B4A" w14:paraId="6FB8AC15" w14:textId="77777777" w:rsidTr="009D2B3B">
        <w:tc>
          <w:tcPr>
            <w:tcW w:w="1425" w:type="dxa"/>
          </w:tcPr>
          <w:p w14:paraId="1B9FB7B3" w14:textId="77777777" w:rsidR="002E6B4A" w:rsidRPr="002E6B4A" w:rsidRDefault="002E6B4A" w:rsidP="002E6B4A">
            <w:pPr>
              <w:rPr>
                <w:b/>
              </w:rPr>
            </w:pPr>
            <w:r w:rsidRPr="002E6B4A">
              <w:rPr>
                <w:b/>
              </w:rPr>
              <w:t>Guest Instructor</w:t>
            </w:r>
          </w:p>
          <w:p w14:paraId="595712BC" w14:textId="1A5C5DC8" w:rsidR="002E6B4A" w:rsidRDefault="002E6B4A" w:rsidP="002E6B4A">
            <w:r>
              <w:t>May 4</w:t>
            </w:r>
          </w:p>
          <w:p w14:paraId="6216C196" w14:textId="7C76A5C9" w:rsidR="002E6B4A" w:rsidRDefault="002E6B4A" w:rsidP="002E6B4A">
            <w:r>
              <w:t>3:00pm – 4:30pm EST</w:t>
            </w:r>
          </w:p>
        </w:tc>
        <w:tc>
          <w:tcPr>
            <w:tcW w:w="3245" w:type="dxa"/>
          </w:tcPr>
          <w:p w14:paraId="1E0D7202" w14:textId="3B445709" w:rsidR="002E6B4A" w:rsidRPr="002E6B4A" w:rsidRDefault="002E6B4A" w:rsidP="009D2B3B">
            <w:pPr>
              <w:rPr>
                <w:b/>
              </w:rPr>
            </w:pPr>
            <w:r w:rsidRPr="002E6B4A">
              <w:rPr>
                <w:b/>
              </w:rPr>
              <w:t>Guest Instructor</w:t>
            </w:r>
          </w:p>
        </w:tc>
        <w:tc>
          <w:tcPr>
            <w:tcW w:w="2483" w:type="dxa"/>
          </w:tcPr>
          <w:p w14:paraId="04DB7A64" w14:textId="78801E8A" w:rsidR="002E6B4A" w:rsidRPr="002E6B4A" w:rsidRDefault="002E6B4A" w:rsidP="009D2B3B">
            <w:pPr>
              <w:rPr>
                <w:b/>
              </w:rPr>
            </w:pPr>
            <w:r w:rsidRPr="002E6B4A">
              <w:rPr>
                <w:b/>
              </w:rPr>
              <w:t>TBA</w:t>
            </w:r>
            <w:bookmarkStart w:id="0" w:name="_GoBack"/>
            <w:bookmarkEnd w:id="0"/>
          </w:p>
        </w:tc>
        <w:tc>
          <w:tcPr>
            <w:tcW w:w="2197" w:type="dxa"/>
          </w:tcPr>
          <w:p w14:paraId="72F302A0" w14:textId="77777777" w:rsidR="002E6B4A" w:rsidRDefault="002E6B4A" w:rsidP="009D2B3B"/>
        </w:tc>
      </w:tr>
      <w:tr w:rsidR="002E6B4A" w14:paraId="13F6F81F" w14:textId="77777777" w:rsidTr="009D2B3B">
        <w:tc>
          <w:tcPr>
            <w:tcW w:w="1425" w:type="dxa"/>
          </w:tcPr>
          <w:p w14:paraId="42DCFEA2" w14:textId="77777777" w:rsidR="002E6B4A" w:rsidRDefault="002E6B4A" w:rsidP="009D2B3B"/>
        </w:tc>
        <w:tc>
          <w:tcPr>
            <w:tcW w:w="3245" w:type="dxa"/>
          </w:tcPr>
          <w:p w14:paraId="33216DBC" w14:textId="77777777" w:rsidR="002E6B4A" w:rsidRDefault="002E6B4A" w:rsidP="009D2B3B"/>
        </w:tc>
        <w:tc>
          <w:tcPr>
            <w:tcW w:w="2483" w:type="dxa"/>
          </w:tcPr>
          <w:p w14:paraId="247B99D1" w14:textId="77777777" w:rsidR="002E6B4A" w:rsidRDefault="002E6B4A" w:rsidP="009D2B3B"/>
        </w:tc>
        <w:tc>
          <w:tcPr>
            <w:tcW w:w="2197" w:type="dxa"/>
          </w:tcPr>
          <w:p w14:paraId="34C8BC92" w14:textId="77777777" w:rsidR="002E6B4A" w:rsidRDefault="002E6B4A" w:rsidP="009D2B3B"/>
        </w:tc>
      </w:tr>
      <w:tr w:rsidR="009D2B3B" w14:paraId="08C7554C" w14:textId="77777777" w:rsidTr="009D2B3B">
        <w:tc>
          <w:tcPr>
            <w:tcW w:w="1425" w:type="dxa"/>
          </w:tcPr>
          <w:p w14:paraId="515A6F5E" w14:textId="77777777" w:rsidR="009D2B3B" w:rsidRPr="002E6B4A" w:rsidRDefault="009D2B3B" w:rsidP="009D2B3B">
            <w:pPr>
              <w:rPr>
                <w:b/>
              </w:rPr>
            </w:pPr>
            <w:r w:rsidRPr="002E6B4A">
              <w:rPr>
                <w:b/>
              </w:rPr>
              <w:t>Session 17</w:t>
            </w:r>
          </w:p>
          <w:p w14:paraId="492D5090" w14:textId="65B46644" w:rsidR="009D2B3B" w:rsidRDefault="009D2B3B" w:rsidP="009D2B3B">
            <w:r>
              <w:t>Recorded online</w:t>
            </w:r>
          </w:p>
        </w:tc>
        <w:tc>
          <w:tcPr>
            <w:tcW w:w="3245" w:type="dxa"/>
          </w:tcPr>
          <w:p w14:paraId="6A787C47" w14:textId="626DCB22" w:rsidR="009D2B3B" w:rsidRPr="00E56EC7" w:rsidRDefault="009D2B3B" w:rsidP="009D2B3B">
            <w:pPr>
              <w:rPr>
                <w:b/>
              </w:rPr>
            </w:pPr>
            <w:proofErr w:type="spellStart"/>
            <w:r w:rsidRPr="00E56EC7">
              <w:rPr>
                <w:b/>
              </w:rPr>
              <w:t>Vijnamaya</w:t>
            </w:r>
            <w:proofErr w:type="spellEnd"/>
            <w:r w:rsidRPr="00E56EC7">
              <w:rPr>
                <w:b/>
              </w:rPr>
              <w:t xml:space="preserve"> Kosha pt. 3</w:t>
            </w:r>
          </w:p>
        </w:tc>
        <w:tc>
          <w:tcPr>
            <w:tcW w:w="2483" w:type="dxa"/>
          </w:tcPr>
          <w:p w14:paraId="2B449313" w14:textId="263618EA" w:rsidR="009D2B3B" w:rsidRDefault="009D2B3B" w:rsidP="009D2B3B">
            <w:r>
              <w:t>Denise Davis-Gains</w:t>
            </w:r>
          </w:p>
        </w:tc>
        <w:tc>
          <w:tcPr>
            <w:tcW w:w="2197" w:type="dxa"/>
          </w:tcPr>
          <w:p w14:paraId="00CB0D3C" w14:textId="5A5D1835" w:rsidR="009D2B3B" w:rsidRDefault="009D2B3B" w:rsidP="009D2B3B">
            <w:r w:rsidRPr="0082146A">
              <w:rPr>
                <w:b/>
              </w:rPr>
              <w:t>Discussion Prompts</w:t>
            </w:r>
          </w:p>
        </w:tc>
      </w:tr>
      <w:tr w:rsidR="009D2B3B" w14:paraId="0121B385" w14:textId="77777777" w:rsidTr="009D2B3B">
        <w:tc>
          <w:tcPr>
            <w:tcW w:w="1425" w:type="dxa"/>
          </w:tcPr>
          <w:p w14:paraId="3324DE14" w14:textId="7C343DD8" w:rsidR="009D2B3B" w:rsidRDefault="009D2B3B" w:rsidP="009D2B3B"/>
        </w:tc>
        <w:tc>
          <w:tcPr>
            <w:tcW w:w="3245" w:type="dxa"/>
          </w:tcPr>
          <w:p w14:paraId="28686914" w14:textId="77777777" w:rsidR="009D2B3B" w:rsidRDefault="009D2B3B" w:rsidP="009D2B3B"/>
        </w:tc>
        <w:tc>
          <w:tcPr>
            <w:tcW w:w="2483" w:type="dxa"/>
          </w:tcPr>
          <w:p w14:paraId="4893E681" w14:textId="77777777" w:rsidR="009D2B3B" w:rsidRDefault="009D2B3B" w:rsidP="009D2B3B"/>
        </w:tc>
        <w:tc>
          <w:tcPr>
            <w:tcW w:w="2197" w:type="dxa"/>
          </w:tcPr>
          <w:p w14:paraId="6CFEAC37" w14:textId="77777777" w:rsidR="009D2B3B" w:rsidRDefault="009D2B3B" w:rsidP="009D2B3B"/>
        </w:tc>
      </w:tr>
      <w:tr w:rsidR="009D2B3B" w14:paraId="3D650A00" w14:textId="77777777" w:rsidTr="009D2B3B">
        <w:tc>
          <w:tcPr>
            <w:tcW w:w="1425" w:type="dxa"/>
          </w:tcPr>
          <w:p w14:paraId="2349D035" w14:textId="50FDF9D2" w:rsidR="009D2B3B" w:rsidRPr="00B60968" w:rsidRDefault="009D2B3B" w:rsidP="009D2B3B">
            <w:pPr>
              <w:rPr>
                <w:b/>
              </w:rPr>
            </w:pPr>
            <w:r w:rsidRPr="00B60968">
              <w:rPr>
                <w:b/>
              </w:rPr>
              <w:t>Week 8</w:t>
            </w:r>
          </w:p>
        </w:tc>
        <w:tc>
          <w:tcPr>
            <w:tcW w:w="3245" w:type="dxa"/>
          </w:tcPr>
          <w:p w14:paraId="61C53D28" w14:textId="77777777" w:rsidR="009D2B3B" w:rsidRDefault="009D2B3B" w:rsidP="009D2B3B"/>
        </w:tc>
        <w:tc>
          <w:tcPr>
            <w:tcW w:w="2483" w:type="dxa"/>
          </w:tcPr>
          <w:p w14:paraId="66C81D0E" w14:textId="77777777" w:rsidR="009D2B3B" w:rsidRDefault="009D2B3B" w:rsidP="009D2B3B"/>
        </w:tc>
        <w:tc>
          <w:tcPr>
            <w:tcW w:w="2197" w:type="dxa"/>
          </w:tcPr>
          <w:p w14:paraId="260F8B70" w14:textId="77777777" w:rsidR="009D2B3B" w:rsidRDefault="009D2B3B" w:rsidP="009D2B3B"/>
        </w:tc>
      </w:tr>
      <w:tr w:rsidR="009D2B3B" w14:paraId="67C935E2" w14:textId="77777777" w:rsidTr="009D2B3B">
        <w:tc>
          <w:tcPr>
            <w:tcW w:w="1425" w:type="dxa"/>
          </w:tcPr>
          <w:p w14:paraId="33B2F6AE" w14:textId="77777777" w:rsidR="009D2B3B" w:rsidRPr="002E6B4A" w:rsidRDefault="009D2B3B" w:rsidP="009D2B3B">
            <w:pPr>
              <w:rPr>
                <w:b/>
              </w:rPr>
            </w:pPr>
            <w:r w:rsidRPr="002E6B4A">
              <w:rPr>
                <w:b/>
              </w:rPr>
              <w:t>Session 18</w:t>
            </w:r>
          </w:p>
          <w:p w14:paraId="2DEA8FAB" w14:textId="1345C2EE" w:rsidR="009D2B3B" w:rsidRDefault="009D2B3B" w:rsidP="009D2B3B">
            <w:r>
              <w:t>May 9</w:t>
            </w:r>
          </w:p>
          <w:p w14:paraId="3BEF1270" w14:textId="13110E81" w:rsidR="009D2B3B" w:rsidRDefault="003C591A" w:rsidP="009D2B3B">
            <w:r>
              <w:t>3:00pm -5:00pm</w:t>
            </w:r>
            <w:r w:rsidR="009D2B3B">
              <w:t xml:space="preserve"> EST</w:t>
            </w:r>
          </w:p>
        </w:tc>
        <w:tc>
          <w:tcPr>
            <w:tcW w:w="3245" w:type="dxa"/>
          </w:tcPr>
          <w:p w14:paraId="108AB88A" w14:textId="77777777" w:rsidR="009D2B3B" w:rsidRPr="00E56EC7" w:rsidRDefault="009D2B3B" w:rsidP="009D2B3B">
            <w:pPr>
              <w:rPr>
                <w:b/>
              </w:rPr>
            </w:pPr>
            <w:proofErr w:type="spellStart"/>
            <w:r w:rsidRPr="00E56EC7">
              <w:rPr>
                <w:b/>
              </w:rPr>
              <w:t>Ananadamaya</w:t>
            </w:r>
            <w:proofErr w:type="spellEnd"/>
            <w:r w:rsidRPr="00E56EC7">
              <w:rPr>
                <w:b/>
              </w:rPr>
              <w:t xml:space="preserve"> Kosha</w:t>
            </w:r>
          </w:p>
          <w:p w14:paraId="020CC8D8" w14:textId="77777777" w:rsidR="009D2B3B" w:rsidRDefault="009D2B3B" w:rsidP="009D2B3B">
            <w:r>
              <w:t>Bliss Body and Trauma</w:t>
            </w:r>
          </w:p>
          <w:p w14:paraId="5DA32DE0" w14:textId="2926986F" w:rsidR="009D2B3B" w:rsidRDefault="009D2B3B" w:rsidP="009D2B3B">
            <w:r>
              <w:t>Ether/Space Element</w:t>
            </w:r>
          </w:p>
        </w:tc>
        <w:tc>
          <w:tcPr>
            <w:tcW w:w="2483" w:type="dxa"/>
          </w:tcPr>
          <w:p w14:paraId="5823C663" w14:textId="457160AA" w:rsidR="009D2B3B" w:rsidRDefault="009D2B3B" w:rsidP="009D2B3B">
            <w:r>
              <w:t>Denise Davis-Gains</w:t>
            </w:r>
          </w:p>
        </w:tc>
        <w:tc>
          <w:tcPr>
            <w:tcW w:w="2197" w:type="dxa"/>
          </w:tcPr>
          <w:p w14:paraId="6F7E9FE6" w14:textId="40769D2B" w:rsidR="009D2B3B" w:rsidRDefault="009D2B3B" w:rsidP="009D2B3B">
            <w:r w:rsidRPr="0082146A">
              <w:rPr>
                <w:b/>
              </w:rPr>
              <w:t>Discussion Prompts</w:t>
            </w:r>
          </w:p>
        </w:tc>
      </w:tr>
      <w:tr w:rsidR="009D2B3B" w14:paraId="36041619" w14:textId="77777777" w:rsidTr="009D2B3B">
        <w:tc>
          <w:tcPr>
            <w:tcW w:w="1425" w:type="dxa"/>
          </w:tcPr>
          <w:p w14:paraId="16F4846E" w14:textId="77777777" w:rsidR="009D2B3B" w:rsidRDefault="009D2B3B" w:rsidP="009D2B3B"/>
        </w:tc>
        <w:tc>
          <w:tcPr>
            <w:tcW w:w="3245" w:type="dxa"/>
          </w:tcPr>
          <w:p w14:paraId="3D8920F7" w14:textId="77777777" w:rsidR="009D2B3B" w:rsidRDefault="009D2B3B" w:rsidP="009D2B3B"/>
        </w:tc>
        <w:tc>
          <w:tcPr>
            <w:tcW w:w="2483" w:type="dxa"/>
          </w:tcPr>
          <w:p w14:paraId="50C275A0" w14:textId="77777777" w:rsidR="009D2B3B" w:rsidRDefault="009D2B3B" w:rsidP="009D2B3B"/>
        </w:tc>
        <w:tc>
          <w:tcPr>
            <w:tcW w:w="2197" w:type="dxa"/>
          </w:tcPr>
          <w:p w14:paraId="4F27696B" w14:textId="77777777" w:rsidR="009D2B3B" w:rsidRDefault="009D2B3B" w:rsidP="009D2B3B"/>
        </w:tc>
      </w:tr>
      <w:tr w:rsidR="009D2B3B" w14:paraId="7AD583D2" w14:textId="77777777" w:rsidTr="009D2B3B">
        <w:tc>
          <w:tcPr>
            <w:tcW w:w="1425" w:type="dxa"/>
          </w:tcPr>
          <w:p w14:paraId="501F0726" w14:textId="77777777" w:rsidR="009D2B3B" w:rsidRPr="002E6B4A" w:rsidRDefault="009D2B3B" w:rsidP="009D2B3B">
            <w:pPr>
              <w:rPr>
                <w:b/>
              </w:rPr>
            </w:pPr>
            <w:r w:rsidRPr="002E6B4A">
              <w:rPr>
                <w:b/>
              </w:rPr>
              <w:t>Session 19</w:t>
            </w:r>
          </w:p>
          <w:p w14:paraId="1526EE89" w14:textId="3E71155E" w:rsidR="009D2B3B" w:rsidRDefault="009D2B3B" w:rsidP="009D2B3B">
            <w:r>
              <w:t>May 10</w:t>
            </w:r>
            <w:r>
              <w:br/>
              <w:t>2:30pm – 4:30pm EST</w:t>
            </w:r>
          </w:p>
        </w:tc>
        <w:tc>
          <w:tcPr>
            <w:tcW w:w="3245" w:type="dxa"/>
          </w:tcPr>
          <w:p w14:paraId="09AAD0FC" w14:textId="4EB7142E" w:rsidR="009D2B3B" w:rsidRPr="00E56EC7" w:rsidRDefault="009D2B3B" w:rsidP="009D2B3B">
            <w:pPr>
              <w:rPr>
                <w:b/>
              </w:rPr>
            </w:pPr>
            <w:proofErr w:type="spellStart"/>
            <w:r w:rsidRPr="00E56EC7">
              <w:rPr>
                <w:b/>
              </w:rPr>
              <w:t>Ananadamaya</w:t>
            </w:r>
            <w:proofErr w:type="spellEnd"/>
            <w:r w:rsidRPr="00E56EC7">
              <w:rPr>
                <w:b/>
              </w:rPr>
              <w:t xml:space="preserve"> Kosha</w:t>
            </w:r>
            <w:r>
              <w:rPr>
                <w:b/>
              </w:rPr>
              <w:t xml:space="preserve"> pt. 2</w:t>
            </w:r>
          </w:p>
          <w:p w14:paraId="1199C6AE" w14:textId="77777777" w:rsidR="009D2B3B" w:rsidRDefault="009D2B3B" w:rsidP="009D2B3B"/>
        </w:tc>
        <w:tc>
          <w:tcPr>
            <w:tcW w:w="2483" w:type="dxa"/>
          </w:tcPr>
          <w:p w14:paraId="5367AA92" w14:textId="1DFA6D26" w:rsidR="009D2B3B" w:rsidRDefault="009D2B3B" w:rsidP="009D2B3B">
            <w:r>
              <w:t>Denise Davis-Gains</w:t>
            </w:r>
          </w:p>
        </w:tc>
        <w:tc>
          <w:tcPr>
            <w:tcW w:w="2197" w:type="dxa"/>
          </w:tcPr>
          <w:p w14:paraId="4B078711" w14:textId="21785463" w:rsidR="009D2B3B" w:rsidRDefault="009D2B3B" w:rsidP="009D2B3B">
            <w:r w:rsidRPr="0082146A">
              <w:rPr>
                <w:b/>
              </w:rPr>
              <w:t>Discussion Prompts</w:t>
            </w:r>
          </w:p>
        </w:tc>
      </w:tr>
      <w:tr w:rsidR="009D2B3B" w14:paraId="5442CC09" w14:textId="77777777" w:rsidTr="009D2B3B">
        <w:tc>
          <w:tcPr>
            <w:tcW w:w="1425" w:type="dxa"/>
          </w:tcPr>
          <w:p w14:paraId="1682D952" w14:textId="77777777" w:rsidR="009D2B3B" w:rsidRDefault="009D2B3B" w:rsidP="009D2B3B"/>
        </w:tc>
        <w:tc>
          <w:tcPr>
            <w:tcW w:w="3245" w:type="dxa"/>
          </w:tcPr>
          <w:p w14:paraId="34D7DFFA" w14:textId="77777777" w:rsidR="009D2B3B" w:rsidRDefault="009D2B3B" w:rsidP="009D2B3B"/>
        </w:tc>
        <w:tc>
          <w:tcPr>
            <w:tcW w:w="2483" w:type="dxa"/>
          </w:tcPr>
          <w:p w14:paraId="58B854B5" w14:textId="77777777" w:rsidR="009D2B3B" w:rsidRDefault="009D2B3B" w:rsidP="009D2B3B"/>
        </w:tc>
        <w:tc>
          <w:tcPr>
            <w:tcW w:w="2197" w:type="dxa"/>
          </w:tcPr>
          <w:p w14:paraId="32968A42" w14:textId="77777777" w:rsidR="009D2B3B" w:rsidRDefault="009D2B3B" w:rsidP="009D2B3B"/>
        </w:tc>
      </w:tr>
      <w:tr w:rsidR="009D2B3B" w14:paraId="1AC4F0EC" w14:textId="77777777" w:rsidTr="009D2B3B">
        <w:tc>
          <w:tcPr>
            <w:tcW w:w="1425" w:type="dxa"/>
          </w:tcPr>
          <w:p w14:paraId="033BA632" w14:textId="134D8CB8" w:rsidR="009D2B3B" w:rsidRDefault="009D2B3B" w:rsidP="009D2B3B"/>
        </w:tc>
        <w:tc>
          <w:tcPr>
            <w:tcW w:w="3245" w:type="dxa"/>
          </w:tcPr>
          <w:p w14:paraId="22638B08" w14:textId="77777777" w:rsidR="009D2B3B" w:rsidRDefault="009D2B3B" w:rsidP="009D2B3B"/>
        </w:tc>
        <w:tc>
          <w:tcPr>
            <w:tcW w:w="2483" w:type="dxa"/>
          </w:tcPr>
          <w:p w14:paraId="5FD97498" w14:textId="77777777" w:rsidR="009D2B3B" w:rsidRDefault="009D2B3B" w:rsidP="009D2B3B"/>
        </w:tc>
        <w:tc>
          <w:tcPr>
            <w:tcW w:w="2197" w:type="dxa"/>
          </w:tcPr>
          <w:p w14:paraId="345ACF06" w14:textId="77777777" w:rsidR="009D2B3B" w:rsidRDefault="009D2B3B" w:rsidP="009D2B3B"/>
        </w:tc>
      </w:tr>
      <w:tr w:rsidR="009D2B3B" w14:paraId="168098E2" w14:textId="77777777" w:rsidTr="009D2B3B">
        <w:tc>
          <w:tcPr>
            <w:tcW w:w="1425" w:type="dxa"/>
          </w:tcPr>
          <w:p w14:paraId="4F5F4B41" w14:textId="5C8EB516" w:rsidR="009D2B3B" w:rsidRDefault="009D2B3B" w:rsidP="009D2B3B">
            <w:r w:rsidRPr="002E6B4A">
              <w:rPr>
                <w:b/>
              </w:rPr>
              <w:t>Session 20</w:t>
            </w:r>
            <w:r w:rsidRPr="002E6B4A">
              <w:rPr>
                <w:b/>
              </w:rPr>
              <w:br/>
            </w:r>
            <w:r>
              <w:t>Recorded online</w:t>
            </w:r>
          </w:p>
        </w:tc>
        <w:tc>
          <w:tcPr>
            <w:tcW w:w="3245" w:type="dxa"/>
          </w:tcPr>
          <w:p w14:paraId="79201ABA" w14:textId="763CBD0B" w:rsidR="009D2B3B" w:rsidRPr="00E56EC7" w:rsidRDefault="009D2B3B" w:rsidP="009D2B3B">
            <w:pPr>
              <w:rPr>
                <w:b/>
              </w:rPr>
            </w:pPr>
            <w:proofErr w:type="spellStart"/>
            <w:r w:rsidRPr="00E56EC7">
              <w:rPr>
                <w:b/>
              </w:rPr>
              <w:t>Ananadamaya</w:t>
            </w:r>
            <w:proofErr w:type="spellEnd"/>
            <w:r w:rsidRPr="00E56EC7">
              <w:rPr>
                <w:b/>
              </w:rPr>
              <w:t xml:space="preserve"> Kosha</w:t>
            </w:r>
            <w:r>
              <w:rPr>
                <w:b/>
              </w:rPr>
              <w:t xml:space="preserve"> pt. 3</w:t>
            </w:r>
          </w:p>
          <w:p w14:paraId="15D6CF69" w14:textId="77777777" w:rsidR="009D2B3B" w:rsidRDefault="009D2B3B" w:rsidP="009D2B3B"/>
        </w:tc>
        <w:tc>
          <w:tcPr>
            <w:tcW w:w="2483" w:type="dxa"/>
          </w:tcPr>
          <w:p w14:paraId="6CDFBDF7" w14:textId="2B3A0F11" w:rsidR="009D2B3B" w:rsidRDefault="009D2B3B" w:rsidP="009D2B3B">
            <w:r>
              <w:t>Denise Davis-Gains</w:t>
            </w:r>
          </w:p>
        </w:tc>
        <w:tc>
          <w:tcPr>
            <w:tcW w:w="2197" w:type="dxa"/>
          </w:tcPr>
          <w:p w14:paraId="5E87B03A" w14:textId="204A24AC" w:rsidR="009D2B3B" w:rsidRDefault="009D2B3B" w:rsidP="009D2B3B">
            <w:r w:rsidRPr="0082146A">
              <w:rPr>
                <w:b/>
              </w:rPr>
              <w:t>Discussion Prompts</w:t>
            </w:r>
          </w:p>
        </w:tc>
      </w:tr>
      <w:tr w:rsidR="009D2B3B" w14:paraId="7E6611DC" w14:textId="77777777" w:rsidTr="009D2B3B">
        <w:tc>
          <w:tcPr>
            <w:tcW w:w="1425" w:type="dxa"/>
          </w:tcPr>
          <w:p w14:paraId="18E555B8" w14:textId="77777777" w:rsidR="009D2B3B" w:rsidRDefault="009D2B3B" w:rsidP="009D2B3B"/>
        </w:tc>
        <w:tc>
          <w:tcPr>
            <w:tcW w:w="3245" w:type="dxa"/>
          </w:tcPr>
          <w:p w14:paraId="311633C2" w14:textId="77777777" w:rsidR="009D2B3B" w:rsidRPr="00E56EC7" w:rsidRDefault="009D2B3B" w:rsidP="009D2B3B">
            <w:pPr>
              <w:rPr>
                <w:b/>
              </w:rPr>
            </w:pPr>
          </w:p>
        </w:tc>
        <w:tc>
          <w:tcPr>
            <w:tcW w:w="2483" w:type="dxa"/>
          </w:tcPr>
          <w:p w14:paraId="3BCC70FE" w14:textId="77777777" w:rsidR="009D2B3B" w:rsidRDefault="009D2B3B" w:rsidP="009D2B3B"/>
        </w:tc>
        <w:tc>
          <w:tcPr>
            <w:tcW w:w="2197" w:type="dxa"/>
          </w:tcPr>
          <w:p w14:paraId="2D17A01C" w14:textId="77777777" w:rsidR="009D2B3B" w:rsidRDefault="009D2B3B" w:rsidP="009D2B3B"/>
        </w:tc>
      </w:tr>
      <w:tr w:rsidR="009D2B3B" w14:paraId="09EE8526" w14:textId="77777777" w:rsidTr="009D2B3B">
        <w:tc>
          <w:tcPr>
            <w:tcW w:w="1425" w:type="dxa"/>
          </w:tcPr>
          <w:p w14:paraId="32C017F9" w14:textId="77777777" w:rsidR="009D2B3B" w:rsidRPr="002E6B4A" w:rsidRDefault="009D2B3B" w:rsidP="009D2B3B">
            <w:pPr>
              <w:rPr>
                <w:b/>
              </w:rPr>
            </w:pPr>
            <w:r w:rsidRPr="002E6B4A">
              <w:rPr>
                <w:b/>
              </w:rPr>
              <w:t xml:space="preserve">Community Connection </w:t>
            </w:r>
          </w:p>
          <w:p w14:paraId="6DE389BB" w14:textId="6B24663D" w:rsidR="009D2B3B" w:rsidRPr="002E6B4A" w:rsidRDefault="009D2B3B" w:rsidP="009D2B3B">
            <w:pPr>
              <w:rPr>
                <w:b/>
              </w:rPr>
            </w:pPr>
            <w:r w:rsidRPr="002E6B4A">
              <w:rPr>
                <w:b/>
              </w:rPr>
              <w:t>General</w:t>
            </w:r>
            <w:r w:rsidR="002E6B4A">
              <w:rPr>
                <w:b/>
              </w:rPr>
              <w:t>/all Students</w:t>
            </w:r>
          </w:p>
          <w:p w14:paraId="5E5DD6E3" w14:textId="77777777" w:rsidR="009D2B3B" w:rsidRDefault="009D2B3B" w:rsidP="009D2B3B">
            <w:r>
              <w:t>May 14</w:t>
            </w:r>
          </w:p>
          <w:p w14:paraId="673201A3" w14:textId="6409F6E7" w:rsidR="009D2B3B" w:rsidRDefault="009D2B3B" w:rsidP="009D2B3B">
            <w:r>
              <w:t>2-4pm</w:t>
            </w:r>
          </w:p>
        </w:tc>
        <w:tc>
          <w:tcPr>
            <w:tcW w:w="3245" w:type="dxa"/>
          </w:tcPr>
          <w:p w14:paraId="0475A602" w14:textId="4123E8BD" w:rsidR="009D2B3B" w:rsidRPr="00E56EC7" w:rsidRDefault="009D2B3B" w:rsidP="009D2B3B">
            <w:pPr>
              <w:rPr>
                <w:b/>
              </w:rPr>
            </w:pPr>
            <w:r>
              <w:rPr>
                <w:b/>
              </w:rPr>
              <w:t>How to take this Home and into Practice.</w:t>
            </w:r>
          </w:p>
        </w:tc>
        <w:tc>
          <w:tcPr>
            <w:tcW w:w="2483" w:type="dxa"/>
          </w:tcPr>
          <w:p w14:paraId="306E3B66" w14:textId="19A475A0" w:rsidR="009D2B3B" w:rsidRDefault="009D2B3B" w:rsidP="009D2B3B">
            <w:r>
              <w:t xml:space="preserve">Crystal </w:t>
            </w:r>
            <w:proofErr w:type="spellStart"/>
            <w:r>
              <w:t>Thygard</w:t>
            </w:r>
            <w:proofErr w:type="spellEnd"/>
          </w:p>
        </w:tc>
        <w:tc>
          <w:tcPr>
            <w:tcW w:w="2197" w:type="dxa"/>
          </w:tcPr>
          <w:p w14:paraId="0FE97307" w14:textId="2178C1B4" w:rsidR="009D2B3B" w:rsidRDefault="009D2B3B" w:rsidP="009D2B3B">
            <w:r w:rsidRPr="0082146A">
              <w:rPr>
                <w:b/>
              </w:rPr>
              <w:t>Discussion Prompts</w:t>
            </w:r>
          </w:p>
        </w:tc>
      </w:tr>
      <w:tr w:rsidR="009D2B3B" w14:paraId="1B55B8E8" w14:textId="77777777" w:rsidTr="009D2B3B">
        <w:tc>
          <w:tcPr>
            <w:tcW w:w="1425" w:type="dxa"/>
          </w:tcPr>
          <w:p w14:paraId="398733AF" w14:textId="77777777" w:rsidR="009D2B3B" w:rsidRDefault="009D2B3B" w:rsidP="009D2B3B"/>
        </w:tc>
        <w:tc>
          <w:tcPr>
            <w:tcW w:w="3245" w:type="dxa"/>
          </w:tcPr>
          <w:p w14:paraId="12D68044" w14:textId="77777777" w:rsidR="009D2B3B" w:rsidRPr="00E56EC7" w:rsidRDefault="009D2B3B" w:rsidP="009D2B3B">
            <w:pPr>
              <w:rPr>
                <w:b/>
              </w:rPr>
            </w:pPr>
          </w:p>
        </w:tc>
        <w:tc>
          <w:tcPr>
            <w:tcW w:w="2483" w:type="dxa"/>
          </w:tcPr>
          <w:p w14:paraId="4A037350" w14:textId="77777777" w:rsidR="009D2B3B" w:rsidRDefault="009D2B3B" w:rsidP="009D2B3B"/>
        </w:tc>
        <w:tc>
          <w:tcPr>
            <w:tcW w:w="2197" w:type="dxa"/>
          </w:tcPr>
          <w:p w14:paraId="016BB043" w14:textId="77777777" w:rsidR="009D2B3B" w:rsidRDefault="009D2B3B" w:rsidP="009D2B3B"/>
        </w:tc>
      </w:tr>
      <w:tr w:rsidR="009D2B3B" w14:paraId="53072E9C" w14:textId="77777777" w:rsidTr="009D2B3B">
        <w:tc>
          <w:tcPr>
            <w:tcW w:w="1425" w:type="dxa"/>
          </w:tcPr>
          <w:p w14:paraId="5FB76549" w14:textId="4AF9F7E9" w:rsidR="009D2B3B" w:rsidRPr="00B60968" w:rsidRDefault="009D2B3B" w:rsidP="009D2B3B">
            <w:pPr>
              <w:rPr>
                <w:b/>
              </w:rPr>
            </w:pPr>
            <w:r w:rsidRPr="00B60968">
              <w:rPr>
                <w:b/>
              </w:rPr>
              <w:t>Week 9</w:t>
            </w:r>
          </w:p>
        </w:tc>
        <w:tc>
          <w:tcPr>
            <w:tcW w:w="3245" w:type="dxa"/>
          </w:tcPr>
          <w:p w14:paraId="19B596C9" w14:textId="77777777" w:rsidR="009D2B3B" w:rsidRDefault="009D2B3B" w:rsidP="009D2B3B"/>
        </w:tc>
        <w:tc>
          <w:tcPr>
            <w:tcW w:w="2483" w:type="dxa"/>
          </w:tcPr>
          <w:p w14:paraId="66665AC2" w14:textId="77777777" w:rsidR="009D2B3B" w:rsidRDefault="009D2B3B" w:rsidP="009D2B3B"/>
        </w:tc>
        <w:tc>
          <w:tcPr>
            <w:tcW w:w="2197" w:type="dxa"/>
          </w:tcPr>
          <w:p w14:paraId="7FB4B816" w14:textId="77777777" w:rsidR="009D2B3B" w:rsidRDefault="009D2B3B" w:rsidP="009D2B3B"/>
        </w:tc>
      </w:tr>
      <w:tr w:rsidR="009D2B3B" w14:paraId="1E00EB3A" w14:textId="77777777" w:rsidTr="009D2B3B">
        <w:tc>
          <w:tcPr>
            <w:tcW w:w="1425" w:type="dxa"/>
          </w:tcPr>
          <w:p w14:paraId="114FF74A" w14:textId="77777777" w:rsidR="009D2B3B" w:rsidRPr="002E6B4A" w:rsidRDefault="009D2B3B" w:rsidP="009D2B3B">
            <w:pPr>
              <w:rPr>
                <w:b/>
              </w:rPr>
            </w:pPr>
            <w:r w:rsidRPr="002E6B4A">
              <w:rPr>
                <w:b/>
              </w:rPr>
              <w:t>Session 21</w:t>
            </w:r>
          </w:p>
          <w:p w14:paraId="64426957" w14:textId="226DE9E7" w:rsidR="009D2B3B" w:rsidRDefault="009D2B3B" w:rsidP="009D2B3B">
            <w:r>
              <w:t>May 16</w:t>
            </w:r>
          </w:p>
          <w:p w14:paraId="1D769298" w14:textId="578464EA" w:rsidR="009D2B3B" w:rsidRDefault="009D2B3B" w:rsidP="009D2B3B">
            <w:r>
              <w:t>2:30pm -4:30pm EST</w:t>
            </w:r>
          </w:p>
        </w:tc>
        <w:tc>
          <w:tcPr>
            <w:tcW w:w="3245" w:type="dxa"/>
          </w:tcPr>
          <w:p w14:paraId="1B0D3BB8" w14:textId="77777777" w:rsidR="009D2B3B" w:rsidRDefault="009D2B3B" w:rsidP="009D2B3B">
            <w:pPr>
              <w:rPr>
                <w:b/>
              </w:rPr>
            </w:pPr>
            <w:proofErr w:type="spellStart"/>
            <w:r w:rsidRPr="00E56EC7">
              <w:rPr>
                <w:b/>
              </w:rPr>
              <w:t>Asmitamaya</w:t>
            </w:r>
            <w:proofErr w:type="spellEnd"/>
            <w:r w:rsidRPr="00E56EC7">
              <w:rPr>
                <w:b/>
              </w:rPr>
              <w:t xml:space="preserve"> Kosha</w:t>
            </w:r>
          </w:p>
          <w:p w14:paraId="6AE7A8DD" w14:textId="77777777" w:rsidR="009D2B3B" w:rsidRDefault="009D2B3B" w:rsidP="009D2B3B">
            <w:r>
              <w:t>Core Seed Self and Trauma</w:t>
            </w:r>
          </w:p>
          <w:p w14:paraId="68E29387" w14:textId="7A8CB4F4" w:rsidR="009D2B3B" w:rsidRPr="00E56EC7" w:rsidRDefault="009D2B3B" w:rsidP="009D2B3B">
            <w:r>
              <w:t>Karma</w:t>
            </w:r>
            <w:r>
              <w:br/>
              <w:t>Beyond the Elements</w:t>
            </w:r>
          </w:p>
        </w:tc>
        <w:tc>
          <w:tcPr>
            <w:tcW w:w="2483" w:type="dxa"/>
          </w:tcPr>
          <w:p w14:paraId="574298BA" w14:textId="6D60C4DB" w:rsidR="009D2B3B" w:rsidRDefault="009D2B3B" w:rsidP="009D2B3B">
            <w:r>
              <w:t>Denise Davis-Gains</w:t>
            </w:r>
          </w:p>
        </w:tc>
        <w:tc>
          <w:tcPr>
            <w:tcW w:w="2197" w:type="dxa"/>
          </w:tcPr>
          <w:p w14:paraId="30EA0CFC" w14:textId="30ABE5AB" w:rsidR="009D2B3B" w:rsidRDefault="009D2B3B" w:rsidP="009D2B3B">
            <w:r w:rsidRPr="0082146A">
              <w:rPr>
                <w:b/>
              </w:rPr>
              <w:t>Discussion Prompts</w:t>
            </w:r>
          </w:p>
        </w:tc>
      </w:tr>
      <w:tr w:rsidR="009D2B3B" w14:paraId="492A7AC6" w14:textId="77777777" w:rsidTr="009D2B3B">
        <w:tc>
          <w:tcPr>
            <w:tcW w:w="1425" w:type="dxa"/>
          </w:tcPr>
          <w:p w14:paraId="0C32247E" w14:textId="77777777" w:rsidR="009D2B3B" w:rsidRDefault="009D2B3B" w:rsidP="009D2B3B"/>
        </w:tc>
        <w:tc>
          <w:tcPr>
            <w:tcW w:w="3245" w:type="dxa"/>
          </w:tcPr>
          <w:p w14:paraId="7AAEB576" w14:textId="77777777" w:rsidR="009D2B3B" w:rsidRDefault="009D2B3B" w:rsidP="009D2B3B"/>
        </w:tc>
        <w:tc>
          <w:tcPr>
            <w:tcW w:w="2483" w:type="dxa"/>
          </w:tcPr>
          <w:p w14:paraId="1B7458D8" w14:textId="77777777" w:rsidR="009D2B3B" w:rsidRDefault="009D2B3B" w:rsidP="009D2B3B"/>
        </w:tc>
        <w:tc>
          <w:tcPr>
            <w:tcW w:w="2197" w:type="dxa"/>
          </w:tcPr>
          <w:p w14:paraId="59811C60" w14:textId="77777777" w:rsidR="009D2B3B" w:rsidRDefault="009D2B3B" w:rsidP="009D2B3B"/>
        </w:tc>
      </w:tr>
      <w:tr w:rsidR="009D2B3B" w14:paraId="16321CEB" w14:textId="77777777" w:rsidTr="009D2B3B">
        <w:tc>
          <w:tcPr>
            <w:tcW w:w="1425" w:type="dxa"/>
          </w:tcPr>
          <w:p w14:paraId="66B91AA7" w14:textId="7098D374" w:rsidR="009D2B3B" w:rsidRPr="00B60968" w:rsidRDefault="009D2B3B" w:rsidP="009D2B3B">
            <w:pPr>
              <w:rPr>
                <w:b/>
              </w:rPr>
            </w:pPr>
            <w:r w:rsidRPr="00B60968">
              <w:rPr>
                <w:b/>
              </w:rPr>
              <w:lastRenderedPageBreak/>
              <w:t>Week 10</w:t>
            </w:r>
          </w:p>
        </w:tc>
        <w:tc>
          <w:tcPr>
            <w:tcW w:w="3245" w:type="dxa"/>
          </w:tcPr>
          <w:p w14:paraId="664077BF" w14:textId="77777777" w:rsidR="009D2B3B" w:rsidRDefault="009D2B3B" w:rsidP="009D2B3B"/>
        </w:tc>
        <w:tc>
          <w:tcPr>
            <w:tcW w:w="2483" w:type="dxa"/>
          </w:tcPr>
          <w:p w14:paraId="523EB69F" w14:textId="77777777" w:rsidR="009D2B3B" w:rsidRDefault="009D2B3B" w:rsidP="009D2B3B"/>
        </w:tc>
        <w:tc>
          <w:tcPr>
            <w:tcW w:w="2197" w:type="dxa"/>
          </w:tcPr>
          <w:p w14:paraId="4AF0E29A" w14:textId="77777777" w:rsidR="009D2B3B" w:rsidRDefault="009D2B3B" w:rsidP="009D2B3B"/>
        </w:tc>
      </w:tr>
      <w:tr w:rsidR="009D2B3B" w14:paraId="5DEBEE83" w14:textId="77777777" w:rsidTr="009D2B3B">
        <w:tc>
          <w:tcPr>
            <w:tcW w:w="1425" w:type="dxa"/>
          </w:tcPr>
          <w:p w14:paraId="59473C98" w14:textId="40F0CE2C" w:rsidR="009D2B3B" w:rsidRPr="002E6B4A" w:rsidRDefault="009D2B3B" w:rsidP="009D2B3B">
            <w:pPr>
              <w:rPr>
                <w:b/>
              </w:rPr>
            </w:pPr>
            <w:r w:rsidRPr="002E6B4A">
              <w:rPr>
                <w:b/>
              </w:rPr>
              <w:t>Session 22</w:t>
            </w:r>
          </w:p>
          <w:p w14:paraId="71223324" w14:textId="08FE3875" w:rsidR="009D2B3B" w:rsidRDefault="00686607" w:rsidP="009D2B3B">
            <w:r>
              <w:t>May 17</w:t>
            </w:r>
          </w:p>
          <w:p w14:paraId="1005AABD" w14:textId="408C7B42" w:rsidR="009D2B3B" w:rsidRDefault="003C591A" w:rsidP="009D2B3B">
            <w:r>
              <w:t>3:00pm – 5:00pm</w:t>
            </w:r>
            <w:r w:rsidR="009D2B3B">
              <w:t xml:space="preserve"> EST</w:t>
            </w:r>
          </w:p>
        </w:tc>
        <w:tc>
          <w:tcPr>
            <w:tcW w:w="3245" w:type="dxa"/>
          </w:tcPr>
          <w:p w14:paraId="1F4E6CE5" w14:textId="42080846" w:rsidR="009D2B3B" w:rsidRDefault="009D2B3B" w:rsidP="009D2B3B">
            <w:pPr>
              <w:rPr>
                <w:b/>
              </w:rPr>
            </w:pPr>
            <w:proofErr w:type="spellStart"/>
            <w:r w:rsidRPr="00E56EC7">
              <w:rPr>
                <w:b/>
              </w:rPr>
              <w:t>Asmitamaya</w:t>
            </w:r>
            <w:proofErr w:type="spellEnd"/>
            <w:r w:rsidRPr="00E56EC7">
              <w:rPr>
                <w:b/>
              </w:rPr>
              <w:t xml:space="preserve"> Kosha</w:t>
            </w:r>
            <w:r>
              <w:rPr>
                <w:b/>
              </w:rPr>
              <w:t xml:space="preserve"> pt. 2</w:t>
            </w:r>
          </w:p>
          <w:p w14:paraId="4473C8F6" w14:textId="77777777" w:rsidR="009D2B3B" w:rsidRDefault="009D2B3B" w:rsidP="009D2B3B"/>
        </w:tc>
        <w:tc>
          <w:tcPr>
            <w:tcW w:w="2483" w:type="dxa"/>
          </w:tcPr>
          <w:p w14:paraId="28F156F7" w14:textId="346D02EA" w:rsidR="009D2B3B" w:rsidRDefault="009D2B3B" w:rsidP="009D2B3B">
            <w:r>
              <w:t>Denise Davis-Gains</w:t>
            </w:r>
          </w:p>
        </w:tc>
        <w:tc>
          <w:tcPr>
            <w:tcW w:w="2197" w:type="dxa"/>
          </w:tcPr>
          <w:p w14:paraId="4DA21427" w14:textId="4D968B57" w:rsidR="009D2B3B" w:rsidRDefault="009D2B3B" w:rsidP="009D2B3B">
            <w:r w:rsidRPr="0082146A">
              <w:rPr>
                <w:b/>
              </w:rPr>
              <w:t>Discussion Prompts</w:t>
            </w:r>
          </w:p>
        </w:tc>
      </w:tr>
      <w:tr w:rsidR="009D2B3B" w14:paraId="501AC8A1" w14:textId="77777777" w:rsidTr="009D2B3B">
        <w:tc>
          <w:tcPr>
            <w:tcW w:w="1425" w:type="dxa"/>
          </w:tcPr>
          <w:p w14:paraId="50E58B4E" w14:textId="77777777" w:rsidR="009D2B3B" w:rsidRDefault="009D2B3B" w:rsidP="009D2B3B"/>
        </w:tc>
        <w:tc>
          <w:tcPr>
            <w:tcW w:w="3245" w:type="dxa"/>
          </w:tcPr>
          <w:p w14:paraId="111E1D8F" w14:textId="77777777" w:rsidR="009D2B3B" w:rsidRDefault="009D2B3B" w:rsidP="009D2B3B"/>
        </w:tc>
        <w:tc>
          <w:tcPr>
            <w:tcW w:w="2483" w:type="dxa"/>
          </w:tcPr>
          <w:p w14:paraId="4B60B1D8" w14:textId="77777777" w:rsidR="009D2B3B" w:rsidRDefault="009D2B3B" w:rsidP="009D2B3B"/>
        </w:tc>
        <w:tc>
          <w:tcPr>
            <w:tcW w:w="2197" w:type="dxa"/>
          </w:tcPr>
          <w:p w14:paraId="57937C77" w14:textId="77777777" w:rsidR="009D2B3B" w:rsidRDefault="009D2B3B" w:rsidP="009D2B3B"/>
        </w:tc>
      </w:tr>
      <w:tr w:rsidR="009D2B3B" w14:paraId="695CD7C5" w14:textId="77777777" w:rsidTr="009D2B3B">
        <w:tc>
          <w:tcPr>
            <w:tcW w:w="1425" w:type="dxa"/>
          </w:tcPr>
          <w:p w14:paraId="0CA826FD" w14:textId="77777777" w:rsidR="009D2B3B" w:rsidRPr="002E6B4A" w:rsidRDefault="009D2B3B" w:rsidP="009D2B3B">
            <w:pPr>
              <w:rPr>
                <w:b/>
              </w:rPr>
            </w:pPr>
            <w:r w:rsidRPr="002E6B4A">
              <w:rPr>
                <w:b/>
              </w:rPr>
              <w:t>Session 23</w:t>
            </w:r>
          </w:p>
          <w:p w14:paraId="60C5C229" w14:textId="74EDE76D" w:rsidR="009D2B3B" w:rsidRDefault="009D2B3B" w:rsidP="009D2B3B">
            <w:r>
              <w:t>Recorded online</w:t>
            </w:r>
          </w:p>
        </w:tc>
        <w:tc>
          <w:tcPr>
            <w:tcW w:w="3245" w:type="dxa"/>
          </w:tcPr>
          <w:p w14:paraId="0B98D678" w14:textId="6575EF54" w:rsidR="009D2B3B" w:rsidRDefault="009D2B3B" w:rsidP="009D2B3B">
            <w:pPr>
              <w:rPr>
                <w:b/>
              </w:rPr>
            </w:pPr>
            <w:proofErr w:type="spellStart"/>
            <w:r w:rsidRPr="00E56EC7">
              <w:rPr>
                <w:b/>
              </w:rPr>
              <w:t>Asmitamaya</w:t>
            </w:r>
            <w:proofErr w:type="spellEnd"/>
            <w:r w:rsidRPr="00E56EC7">
              <w:rPr>
                <w:b/>
              </w:rPr>
              <w:t xml:space="preserve"> Kosha</w:t>
            </w:r>
            <w:r>
              <w:rPr>
                <w:b/>
              </w:rPr>
              <w:t xml:space="preserve"> pt. 3</w:t>
            </w:r>
          </w:p>
          <w:p w14:paraId="1DB6967C" w14:textId="77777777" w:rsidR="009D2B3B" w:rsidRDefault="009D2B3B" w:rsidP="009D2B3B"/>
        </w:tc>
        <w:tc>
          <w:tcPr>
            <w:tcW w:w="2483" w:type="dxa"/>
          </w:tcPr>
          <w:p w14:paraId="00B7C2A1" w14:textId="5515A080" w:rsidR="009D2B3B" w:rsidRDefault="009D2B3B" w:rsidP="009D2B3B">
            <w:r>
              <w:t>Denise Davis-Gains</w:t>
            </w:r>
          </w:p>
        </w:tc>
        <w:tc>
          <w:tcPr>
            <w:tcW w:w="2197" w:type="dxa"/>
          </w:tcPr>
          <w:p w14:paraId="24B25B14" w14:textId="236C679E" w:rsidR="009D2B3B" w:rsidRDefault="009D2B3B" w:rsidP="009D2B3B">
            <w:r w:rsidRPr="0082146A">
              <w:rPr>
                <w:b/>
              </w:rPr>
              <w:t>Discussion Prompts</w:t>
            </w:r>
          </w:p>
        </w:tc>
      </w:tr>
      <w:tr w:rsidR="00686607" w14:paraId="21930955" w14:textId="77777777" w:rsidTr="009D2B3B">
        <w:tc>
          <w:tcPr>
            <w:tcW w:w="1425" w:type="dxa"/>
          </w:tcPr>
          <w:p w14:paraId="261644DB" w14:textId="398CACEF" w:rsidR="00686607" w:rsidRDefault="00686607" w:rsidP="00686607"/>
        </w:tc>
        <w:tc>
          <w:tcPr>
            <w:tcW w:w="3245" w:type="dxa"/>
          </w:tcPr>
          <w:p w14:paraId="3F5C4805" w14:textId="77777777" w:rsidR="00686607" w:rsidRDefault="00686607" w:rsidP="00686607"/>
        </w:tc>
        <w:tc>
          <w:tcPr>
            <w:tcW w:w="2483" w:type="dxa"/>
          </w:tcPr>
          <w:p w14:paraId="5243C613" w14:textId="77777777" w:rsidR="00686607" w:rsidRDefault="00686607" w:rsidP="00686607"/>
        </w:tc>
        <w:tc>
          <w:tcPr>
            <w:tcW w:w="2197" w:type="dxa"/>
          </w:tcPr>
          <w:p w14:paraId="0D12B414" w14:textId="77777777" w:rsidR="00686607" w:rsidRDefault="00686607" w:rsidP="00686607"/>
        </w:tc>
      </w:tr>
      <w:tr w:rsidR="00686607" w14:paraId="2C6B465A" w14:textId="77777777" w:rsidTr="009D2B3B">
        <w:tc>
          <w:tcPr>
            <w:tcW w:w="1425" w:type="dxa"/>
          </w:tcPr>
          <w:p w14:paraId="12B3029D" w14:textId="49EB21C2" w:rsidR="00686607" w:rsidRPr="002E6B4A" w:rsidRDefault="00686607" w:rsidP="00686607">
            <w:pPr>
              <w:rPr>
                <w:b/>
              </w:rPr>
            </w:pPr>
            <w:r w:rsidRPr="002E6B4A">
              <w:rPr>
                <w:b/>
              </w:rPr>
              <w:t>Integration</w:t>
            </w:r>
          </w:p>
          <w:p w14:paraId="5C7AFD3F" w14:textId="2A810D63" w:rsidR="00686607" w:rsidRDefault="00686607" w:rsidP="00686607">
            <w:r>
              <w:t xml:space="preserve">May </w:t>
            </w:r>
            <w:r w:rsidR="003C591A">
              <w:t>18</w:t>
            </w:r>
          </w:p>
          <w:p w14:paraId="57EAB8DD" w14:textId="506184AF" w:rsidR="00686607" w:rsidRDefault="003C591A" w:rsidP="00686607">
            <w:r>
              <w:t>3:00pm – 5:00pm EST</w:t>
            </w:r>
          </w:p>
          <w:p w14:paraId="27CBA0F8" w14:textId="77777777" w:rsidR="00686607" w:rsidRDefault="00686607" w:rsidP="00686607"/>
          <w:p w14:paraId="0ADEC2A7" w14:textId="64D32157" w:rsidR="00686607" w:rsidRDefault="00686607" w:rsidP="00686607">
            <w:r>
              <w:t xml:space="preserve"> </w:t>
            </w:r>
          </w:p>
        </w:tc>
        <w:tc>
          <w:tcPr>
            <w:tcW w:w="3245" w:type="dxa"/>
          </w:tcPr>
          <w:p w14:paraId="543238F5" w14:textId="7995A93D" w:rsidR="00686607" w:rsidRPr="008E00A6" w:rsidRDefault="00686607" w:rsidP="00686607">
            <w:pPr>
              <w:rPr>
                <w:b/>
              </w:rPr>
            </w:pPr>
            <w:r w:rsidRPr="008E00A6">
              <w:rPr>
                <w:b/>
              </w:rPr>
              <w:t>Healer Heal Thyself</w:t>
            </w:r>
            <w:r>
              <w:rPr>
                <w:b/>
              </w:rPr>
              <w:t xml:space="preserve"> – The Inner Quest </w:t>
            </w:r>
          </w:p>
          <w:p w14:paraId="1EDE4528" w14:textId="3248CF6C" w:rsidR="00686607" w:rsidRDefault="00686607" w:rsidP="00686607">
            <w:r>
              <w:t>Doing our own work so that we are best able to be present for others.</w:t>
            </w:r>
          </w:p>
        </w:tc>
        <w:tc>
          <w:tcPr>
            <w:tcW w:w="2483" w:type="dxa"/>
          </w:tcPr>
          <w:p w14:paraId="500FC3C1" w14:textId="33F3D014" w:rsidR="00686607" w:rsidRDefault="00686607" w:rsidP="00686607">
            <w:r>
              <w:t>Denise Davis-Gains</w:t>
            </w:r>
          </w:p>
        </w:tc>
        <w:tc>
          <w:tcPr>
            <w:tcW w:w="2197" w:type="dxa"/>
          </w:tcPr>
          <w:p w14:paraId="07D5B41C" w14:textId="77777777" w:rsidR="00686607" w:rsidRDefault="00686607" w:rsidP="00686607"/>
        </w:tc>
      </w:tr>
      <w:tr w:rsidR="00686607" w14:paraId="7C60185C" w14:textId="77777777" w:rsidTr="009D2B3B">
        <w:tc>
          <w:tcPr>
            <w:tcW w:w="1425" w:type="dxa"/>
          </w:tcPr>
          <w:p w14:paraId="0A058BE1" w14:textId="77777777" w:rsidR="00686607" w:rsidRDefault="00686607" w:rsidP="00686607"/>
        </w:tc>
        <w:tc>
          <w:tcPr>
            <w:tcW w:w="3245" w:type="dxa"/>
          </w:tcPr>
          <w:p w14:paraId="11D3F289" w14:textId="77777777" w:rsidR="00686607" w:rsidRDefault="00686607" w:rsidP="00686607"/>
        </w:tc>
        <w:tc>
          <w:tcPr>
            <w:tcW w:w="2483" w:type="dxa"/>
          </w:tcPr>
          <w:p w14:paraId="0B0C3A4B" w14:textId="77777777" w:rsidR="00686607" w:rsidRDefault="00686607" w:rsidP="00686607"/>
        </w:tc>
        <w:tc>
          <w:tcPr>
            <w:tcW w:w="2197" w:type="dxa"/>
          </w:tcPr>
          <w:p w14:paraId="6F25133E" w14:textId="77777777" w:rsidR="00686607" w:rsidRDefault="00686607" w:rsidP="00686607"/>
        </w:tc>
      </w:tr>
      <w:tr w:rsidR="00686607" w14:paraId="042EC6D9" w14:textId="77777777" w:rsidTr="009D2B3B">
        <w:tc>
          <w:tcPr>
            <w:tcW w:w="1425" w:type="dxa"/>
          </w:tcPr>
          <w:p w14:paraId="4C96C416" w14:textId="77777777" w:rsidR="00686607" w:rsidRDefault="00686607" w:rsidP="00686607"/>
        </w:tc>
        <w:tc>
          <w:tcPr>
            <w:tcW w:w="3245" w:type="dxa"/>
          </w:tcPr>
          <w:p w14:paraId="4EED6C57" w14:textId="77777777" w:rsidR="00686607" w:rsidRDefault="00686607" w:rsidP="00686607"/>
        </w:tc>
        <w:tc>
          <w:tcPr>
            <w:tcW w:w="2483" w:type="dxa"/>
          </w:tcPr>
          <w:p w14:paraId="0562121C" w14:textId="77777777" w:rsidR="00686607" w:rsidRDefault="00686607" w:rsidP="00686607"/>
        </w:tc>
        <w:tc>
          <w:tcPr>
            <w:tcW w:w="2197" w:type="dxa"/>
          </w:tcPr>
          <w:p w14:paraId="1E5D811C" w14:textId="77777777" w:rsidR="00686607" w:rsidRDefault="00686607" w:rsidP="00686607"/>
        </w:tc>
      </w:tr>
      <w:tr w:rsidR="00686607" w14:paraId="52630084" w14:textId="77777777" w:rsidTr="009D2B3B">
        <w:tc>
          <w:tcPr>
            <w:tcW w:w="1425" w:type="dxa"/>
          </w:tcPr>
          <w:p w14:paraId="2DC00AB4" w14:textId="77777777" w:rsidR="00686607" w:rsidRDefault="00686607" w:rsidP="00686607"/>
        </w:tc>
        <w:tc>
          <w:tcPr>
            <w:tcW w:w="3245" w:type="dxa"/>
          </w:tcPr>
          <w:p w14:paraId="3B675E9A" w14:textId="77777777" w:rsidR="00686607" w:rsidRDefault="00686607" w:rsidP="00686607"/>
        </w:tc>
        <w:tc>
          <w:tcPr>
            <w:tcW w:w="2483" w:type="dxa"/>
          </w:tcPr>
          <w:p w14:paraId="07A5112A" w14:textId="77777777" w:rsidR="00686607" w:rsidRDefault="00686607" w:rsidP="00686607"/>
        </w:tc>
        <w:tc>
          <w:tcPr>
            <w:tcW w:w="2197" w:type="dxa"/>
          </w:tcPr>
          <w:p w14:paraId="62903C37" w14:textId="77777777" w:rsidR="00686607" w:rsidRDefault="00686607" w:rsidP="00686607"/>
        </w:tc>
      </w:tr>
      <w:tr w:rsidR="00686607" w14:paraId="2F092C73" w14:textId="77777777" w:rsidTr="009D2B3B">
        <w:tc>
          <w:tcPr>
            <w:tcW w:w="1425" w:type="dxa"/>
          </w:tcPr>
          <w:p w14:paraId="3DF12F96" w14:textId="77777777" w:rsidR="00686607" w:rsidRDefault="00686607" w:rsidP="00686607"/>
        </w:tc>
        <w:tc>
          <w:tcPr>
            <w:tcW w:w="3245" w:type="dxa"/>
          </w:tcPr>
          <w:p w14:paraId="68BB62E9" w14:textId="77777777" w:rsidR="00686607" w:rsidRDefault="00686607" w:rsidP="00686607"/>
        </w:tc>
        <w:tc>
          <w:tcPr>
            <w:tcW w:w="2483" w:type="dxa"/>
          </w:tcPr>
          <w:p w14:paraId="77CE612E" w14:textId="77777777" w:rsidR="00686607" w:rsidRDefault="00686607" w:rsidP="00686607"/>
        </w:tc>
        <w:tc>
          <w:tcPr>
            <w:tcW w:w="2197" w:type="dxa"/>
          </w:tcPr>
          <w:p w14:paraId="43730810" w14:textId="77777777" w:rsidR="00686607" w:rsidRDefault="00686607" w:rsidP="00686607"/>
        </w:tc>
      </w:tr>
      <w:tr w:rsidR="007117FE" w14:paraId="5168A091" w14:textId="77777777" w:rsidTr="009D2B3B">
        <w:tc>
          <w:tcPr>
            <w:tcW w:w="1425" w:type="dxa"/>
          </w:tcPr>
          <w:p w14:paraId="2346EE1C" w14:textId="77777777" w:rsidR="007117FE" w:rsidRDefault="007117FE" w:rsidP="00686607"/>
          <w:p w14:paraId="153D7A83" w14:textId="77777777" w:rsidR="007117FE" w:rsidRDefault="007117FE" w:rsidP="00686607"/>
          <w:p w14:paraId="531BD5E5" w14:textId="73295F64" w:rsidR="007117FE" w:rsidRDefault="007117FE" w:rsidP="00686607"/>
        </w:tc>
        <w:tc>
          <w:tcPr>
            <w:tcW w:w="3245" w:type="dxa"/>
          </w:tcPr>
          <w:p w14:paraId="6DE9953E" w14:textId="77777777" w:rsidR="007117FE" w:rsidRDefault="007117FE" w:rsidP="00686607"/>
        </w:tc>
        <w:tc>
          <w:tcPr>
            <w:tcW w:w="2483" w:type="dxa"/>
          </w:tcPr>
          <w:p w14:paraId="350F70AC" w14:textId="77777777" w:rsidR="007117FE" w:rsidRDefault="007117FE" w:rsidP="00686607"/>
        </w:tc>
        <w:tc>
          <w:tcPr>
            <w:tcW w:w="2197" w:type="dxa"/>
          </w:tcPr>
          <w:p w14:paraId="2C6247C8" w14:textId="77777777" w:rsidR="007117FE" w:rsidRDefault="007117FE" w:rsidP="00686607"/>
        </w:tc>
      </w:tr>
    </w:tbl>
    <w:p w14:paraId="0A956B5A" w14:textId="7291BEBD" w:rsidR="009A3259" w:rsidRDefault="009A3259"/>
    <w:p w14:paraId="5C4F5FFB" w14:textId="6C21FBD2" w:rsidR="007117FE" w:rsidRDefault="007117FE"/>
    <w:p w14:paraId="6EC686BF" w14:textId="512C371C" w:rsidR="007117FE" w:rsidRDefault="007117FE"/>
    <w:p w14:paraId="5D1059F6" w14:textId="77777777" w:rsidR="007117FE" w:rsidRDefault="007117FE" w:rsidP="007117FE">
      <w:pPr>
        <w:spacing w:before="100" w:beforeAutospacing="1" w:after="100" w:afterAutospacing="1"/>
        <w:rPr>
          <w:color w:val="000000"/>
        </w:rPr>
      </w:pPr>
      <w:r>
        <w:rPr>
          <w:color w:val="000000"/>
        </w:rPr>
        <w:t>Atlas Yoga Studio and School values are those of inclusion, connection, belonging, and relationship with members of all yoga traditions, ages, races, ethnicities, faiths or secular orientations, abilities, gender identities, languages, and socioeconomic status. Atlas Yoga Studio and School will continue to build upon the high standards already set for achieving more diversity within our membership and programming. We invite all individuals who have an interest in yoga to become a part of our community.</w:t>
      </w:r>
    </w:p>
    <w:p w14:paraId="284B1267" w14:textId="77777777" w:rsidR="007117FE" w:rsidRDefault="007117FE"/>
    <w:sectPr w:rsidR="007117FE" w:rsidSect="00D82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59"/>
    <w:rsid w:val="00043E26"/>
    <w:rsid w:val="00295B6D"/>
    <w:rsid w:val="002E6B4A"/>
    <w:rsid w:val="0035266E"/>
    <w:rsid w:val="003C591A"/>
    <w:rsid w:val="00406D8A"/>
    <w:rsid w:val="004D0BF6"/>
    <w:rsid w:val="00537CA7"/>
    <w:rsid w:val="00595839"/>
    <w:rsid w:val="006665E6"/>
    <w:rsid w:val="00686607"/>
    <w:rsid w:val="006B3F6F"/>
    <w:rsid w:val="007117FE"/>
    <w:rsid w:val="007F2CF7"/>
    <w:rsid w:val="00816A4C"/>
    <w:rsid w:val="0082146A"/>
    <w:rsid w:val="008E00A6"/>
    <w:rsid w:val="00964F5C"/>
    <w:rsid w:val="00991E76"/>
    <w:rsid w:val="009A3259"/>
    <w:rsid w:val="009D2B3B"/>
    <w:rsid w:val="00B5728B"/>
    <w:rsid w:val="00B60968"/>
    <w:rsid w:val="00C837BB"/>
    <w:rsid w:val="00CC3B1D"/>
    <w:rsid w:val="00D82A07"/>
    <w:rsid w:val="00DB63D8"/>
    <w:rsid w:val="00E23452"/>
    <w:rsid w:val="00E56EC7"/>
    <w:rsid w:val="00F42D3E"/>
    <w:rsid w:val="00FA1167"/>
    <w:rsid w:val="00FF1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2434"/>
  <w15:chartTrackingRefBased/>
  <w15:docId w15:val="{499A2525-0544-154B-B6BD-4E979E3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7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B6D"/>
    <w:rPr>
      <w:rFonts w:eastAsiaTheme="minorHAnsi"/>
      <w:sz w:val="18"/>
      <w:szCs w:val="18"/>
    </w:rPr>
  </w:style>
  <w:style w:type="character" w:customStyle="1" w:styleId="BalloonTextChar">
    <w:name w:val="Balloon Text Char"/>
    <w:basedOn w:val="DefaultParagraphFont"/>
    <w:link w:val="BalloonText"/>
    <w:uiPriority w:val="99"/>
    <w:semiHidden/>
    <w:rsid w:val="00295B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2023-03-02T20:51:00Z</cp:lastPrinted>
  <dcterms:created xsi:type="dcterms:W3CDTF">2023-02-25T17:49:00Z</dcterms:created>
  <dcterms:modified xsi:type="dcterms:W3CDTF">2023-03-16T20:13:00Z</dcterms:modified>
</cp:coreProperties>
</file>